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22172" w14:textId="77777777" w:rsidR="00D775E8" w:rsidRDefault="00D775E8" w:rsidP="00E2235F"/>
    <w:p w14:paraId="4110F505" w14:textId="77777777" w:rsidR="00EA5416" w:rsidRDefault="006F1370" w:rsidP="006F1370">
      <w:pPr>
        <w:jc w:val="center"/>
      </w:pPr>
      <w:r w:rsidRPr="006F1370">
        <w:rPr>
          <w:noProof/>
          <w:lang w:eastAsia="fi-FI"/>
        </w:rPr>
        <w:drawing>
          <wp:inline distT="0" distB="0" distL="0" distR="0" wp14:anchorId="239015E5" wp14:editId="69A4B1E1">
            <wp:extent cx="1314450" cy="352173"/>
            <wp:effectExtent l="0" t="0" r="0" b="0"/>
            <wp:docPr id="3" name="Kuva 3" descr="C:\Users\niemterh3\AppData\Local\Microsoft\Windows\INetCache\IE\0TX2GGXQ\26921261307459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emterh3\AppData\Local\Microsoft\Windows\INetCache\IE\0TX2GGXQ\2692126130745966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5868" cy="355232"/>
                    </a:xfrm>
                    <a:prstGeom prst="rect">
                      <a:avLst/>
                    </a:prstGeom>
                    <a:noFill/>
                    <a:ln>
                      <a:noFill/>
                    </a:ln>
                  </pic:spPr>
                </pic:pic>
              </a:graphicData>
            </a:graphic>
          </wp:inline>
        </w:drawing>
      </w:r>
    </w:p>
    <w:p w14:paraId="42948560" w14:textId="77777777" w:rsidR="00EA5416" w:rsidRDefault="00EA5416" w:rsidP="00E2235F"/>
    <w:p w14:paraId="56CD956E" w14:textId="77777777" w:rsidR="00E84AA6" w:rsidRPr="006F1370" w:rsidRDefault="00EA5416" w:rsidP="00E84AA6">
      <w:pPr>
        <w:jc w:val="center"/>
        <w:rPr>
          <w:rFonts w:ascii="Consolas" w:hAnsi="Consolas"/>
          <w:b/>
          <w:sz w:val="48"/>
          <w:szCs w:val="48"/>
        </w:rPr>
      </w:pPr>
      <w:r w:rsidRPr="006F1370">
        <w:rPr>
          <w:rFonts w:ascii="Consolas" w:hAnsi="Consolas"/>
          <w:b/>
          <w:sz w:val="48"/>
          <w:szCs w:val="48"/>
        </w:rPr>
        <w:t>TERVETULOA</w:t>
      </w:r>
    </w:p>
    <w:p w14:paraId="27EA89D5" w14:textId="77777777" w:rsidR="00E84AA6" w:rsidRPr="006F1370" w:rsidRDefault="00EA5416" w:rsidP="00E84AA6">
      <w:pPr>
        <w:pStyle w:val="Luettelokappale"/>
        <w:ind w:left="0"/>
        <w:jc w:val="center"/>
        <w:rPr>
          <w:rFonts w:ascii="Consolas" w:hAnsi="Consolas"/>
          <w:b/>
          <w:sz w:val="48"/>
          <w:szCs w:val="48"/>
        </w:rPr>
      </w:pPr>
      <w:r w:rsidRPr="006F1370">
        <w:rPr>
          <w:rFonts w:ascii="Consolas" w:hAnsi="Consolas"/>
          <w:b/>
          <w:sz w:val="48"/>
          <w:szCs w:val="48"/>
        </w:rPr>
        <w:t>PIRKKALAN VARHAISKASVATUKSEEN</w:t>
      </w:r>
    </w:p>
    <w:p w14:paraId="6BB6874B" w14:textId="77777777" w:rsidR="0077777A" w:rsidRPr="006A608D" w:rsidRDefault="0077777A" w:rsidP="00E84AA6">
      <w:pPr>
        <w:pStyle w:val="Luettelokappale"/>
        <w:ind w:left="0"/>
        <w:jc w:val="center"/>
        <w:rPr>
          <w:b/>
          <w:sz w:val="24"/>
          <w:szCs w:val="24"/>
        </w:rPr>
      </w:pPr>
    </w:p>
    <w:p w14:paraId="54713D0F" w14:textId="77777777" w:rsidR="00E84AA6" w:rsidRPr="00FE3B5F" w:rsidRDefault="001F708D" w:rsidP="00E84AA6">
      <w:pPr>
        <w:pStyle w:val="Luettelokappale"/>
        <w:ind w:left="0"/>
        <w:jc w:val="center"/>
        <w:rPr>
          <w:rStyle w:val="Hyperlinkki"/>
          <w:rFonts w:ascii="Corbel" w:hAnsi="Corbel"/>
        </w:rPr>
      </w:pPr>
      <w:r w:rsidRPr="00FE3B5F">
        <w:rPr>
          <w:rStyle w:val="Hyperlinkki"/>
          <w:rFonts w:ascii="Corbel" w:hAnsi="Corbel"/>
        </w:rPr>
        <w:t>https://www.pirkkala.fi/varhaiskasvatus</w:t>
      </w:r>
    </w:p>
    <w:p w14:paraId="1740492F" w14:textId="77777777" w:rsidR="00952D95" w:rsidRDefault="00952D95" w:rsidP="00E84AA6">
      <w:pPr>
        <w:pStyle w:val="Luettelokappale"/>
        <w:ind w:left="0"/>
        <w:jc w:val="center"/>
      </w:pPr>
    </w:p>
    <w:p w14:paraId="184456A9" w14:textId="65ECA1FA" w:rsidR="00BC737D" w:rsidRPr="007E53C6" w:rsidRDefault="002D2D13" w:rsidP="007E53C6">
      <w:pPr>
        <w:jc w:val="center"/>
        <w:rPr>
          <w:b/>
          <w:sz w:val="48"/>
          <w:szCs w:val="48"/>
        </w:rPr>
      </w:pPr>
      <w:r>
        <w:rPr>
          <w:b/>
          <w:noProof/>
          <w:sz w:val="48"/>
          <w:szCs w:val="48"/>
        </w:rPr>
        <w:drawing>
          <wp:inline distT="0" distB="0" distL="0" distR="0" wp14:anchorId="420EDFB8" wp14:editId="45571CC3">
            <wp:extent cx="4362450" cy="3272064"/>
            <wp:effectExtent l="0" t="0" r="0" b="5080"/>
            <wp:docPr id="5" name="Kuva 5" descr="Kuva, joka sisältää kohteen ulko, rakennus, talo,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ulko, rakennus, talo, taivas&#10;&#10;Kuvaus luotu automaattisesti"/>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62450" cy="3272064"/>
                    </a:xfrm>
                    <a:prstGeom prst="rect">
                      <a:avLst/>
                    </a:prstGeom>
                  </pic:spPr>
                </pic:pic>
              </a:graphicData>
            </a:graphic>
          </wp:inline>
        </w:drawing>
      </w:r>
    </w:p>
    <w:p w14:paraId="10BD48EB" w14:textId="77777777" w:rsidR="00CD6C34" w:rsidRPr="006F1370" w:rsidRDefault="000A6DBC" w:rsidP="006F1370">
      <w:pPr>
        <w:pStyle w:val="Luettelokappale"/>
        <w:ind w:left="0"/>
        <w:jc w:val="center"/>
        <w:rPr>
          <w:rFonts w:ascii="Corbel" w:hAnsi="Corbel"/>
          <w:b/>
          <w:sz w:val="32"/>
          <w:szCs w:val="32"/>
        </w:rPr>
      </w:pPr>
      <w:r>
        <w:rPr>
          <w:rFonts w:ascii="Corbel" w:hAnsi="Corbel"/>
          <w:b/>
          <w:sz w:val="32"/>
          <w:szCs w:val="32"/>
        </w:rPr>
        <w:t>AVOIN VARHAISKASVATUS WIVINTUPA</w:t>
      </w:r>
    </w:p>
    <w:p w14:paraId="48A329B3" w14:textId="69A3648D" w:rsidR="006F1370" w:rsidRPr="00244FE8" w:rsidRDefault="00045B58" w:rsidP="006F1370">
      <w:pPr>
        <w:pStyle w:val="Luettelokappale"/>
        <w:ind w:left="0"/>
        <w:jc w:val="center"/>
        <w:rPr>
          <w:rFonts w:ascii="Corbel" w:hAnsi="Corbel"/>
          <w:b/>
          <w:sz w:val="28"/>
          <w:szCs w:val="28"/>
        </w:rPr>
      </w:pPr>
      <w:r>
        <w:rPr>
          <w:rFonts w:ascii="Corbel" w:hAnsi="Corbel"/>
          <w:b/>
          <w:sz w:val="28"/>
          <w:szCs w:val="28"/>
        </w:rPr>
        <w:t>Jaakontie 9</w:t>
      </w:r>
      <w:r w:rsidR="006F1370" w:rsidRPr="00244FE8">
        <w:rPr>
          <w:rFonts w:ascii="Corbel" w:hAnsi="Corbel"/>
          <w:b/>
          <w:sz w:val="28"/>
          <w:szCs w:val="28"/>
        </w:rPr>
        <w:t>, 339</w:t>
      </w:r>
      <w:r w:rsidR="00B8465B">
        <w:rPr>
          <w:rFonts w:ascii="Corbel" w:hAnsi="Corbel"/>
          <w:b/>
          <w:sz w:val="28"/>
          <w:szCs w:val="28"/>
        </w:rPr>
        <w:t>5</w:t>
      </w:r>
      <w:r w:rsidR="006F1370" w:rsidRPr="00244FE8">
        <w:rPr>
          <w:rFonts w:ascii="Corbel" w:hAnsi="Corbel"/>
          <w:b/>
          <w:sz w:val="28"/>
          <w:szCs w:val="28"/>
        </w:rPr>
        <w:t>0 Pirkkala</w:t>
      </w:r>
    </w:p>
    <w:p w14:paraId="3683990F" w14:textId="77777777" w:rsidR="006F1370" w:rsidRPr="00244FE8" w:rsidRDefault="00244FE8" w:rsidP="006F1370">
      <w:pPr>
        <w:pStyle w:val="Luettelokappale"/>
        <w:ind w:left="0"/>
        <w:jc w:val="center"/>
        <w:rPr>
          <w:rFonts w:ascii="Corbel" w:hAnsi="Corbel"/>
          <w:b/>
          <w:sz w:val="28"/>
          <w:szCs w:val="28"/>
        </w:rPr>
      </w:pPr>
      <w:r>
        <w:rPr>
          <w:rFonts w:ascii="Corbel" w:hAnsi="Corbel"/>
          <w:b/>
          <w:sz w:val="28"/>
          <w:szCs w:val="28"/>
        </w:rPr>
        <w:t xml:space="preserve">p. </w:t>
      </w:r>
      <w:r w:rsidR="006F1370" w:rsidRPr="00244FE8">
        <w:rPr>
          <w:rFonts w:ascii="Corbel" w:hAnsi="Corbel"/>
          <w:b/>
          <w:sz w:val="28"/>
          <w:szCs w:val="28"/>
        </w:rPr>
        <w:t>050 326 7544</w:t>
      </w:r>
      <w:r w:rsidR="00BC737D" w:rsidRPr="00244FE8">
        <w:rPr>
          <w:rFonts w:ascii="Corbel" w:hAnsi="Corbel"/>
          <w:b/>
          <w:sz w:val="28"/>
          <w:szCs w:val="28"/>
        </w:rPr>
        <w:t xml:space="preserve"> </w:t>
      </w:r>
    </w:p>
    <w:p w14:paraId="5652E529" w14:textId="77777777" w:rsidR="00FE3B5F" w:rsidRDefault="00FE3B5F" w:rsidP="00C12D36">
      <w:pPr>
        <w:spacing w:line="240" w:lineRule="auto"/>
        <w:jc w:val="center"/>
        <w:rPr>
          <w:rFonts w:ascii="Corbel" w:hAnsi="Corbel"/>
          <w:b/>
          <w:sz w:val="28"/>
          <w:szCs w:val="28"/>
        </w:rPr>
      </w:pPr>
    </w:p>
    <w:p w14:paraId="615F5F98" w14:textId="77777777" w:rsidR="009E2084" w:rsidRDefault="00807D65" w:rsidP="00C12D36">
      <w:pPr>
        <w:spacing w:line="240" w:lineRule="auto"/>
        <w:jc w:val="center"/>
        <w:rPr>
          <w:rFonts w:ascii="Corbel" w:hAnsi="Corbel"/>
          <w:b/>
          <w:sz w:val="28"/>
          <w:szCs w:val="28"/>
        </w:rPr>
      </w:pPr>
      <w:r w:rsidRPr="00244FE8">
        <w:rPr>
          <w:rFonts w:ascii="Corbel" w:hAnsi="Corbel"/>
          <w:b/>
          <w:sz w:val="28"/>
          <w:szCs w:val="28"/>
        </w:rPr>
        <w:t>Varhaiskasvatusyksikön j</w:t>
      </w:r>
      <w:r w:rsidR="006F1370" w:rsidRPr="00244FE8">
        <w:rPr>
          <w:rFonts w:ascii="Corbel" w:hAnsi="Corbel"/>
          <w:b/>
          <w:sz w:val="28"/>
          <w:szCs w:val="28"/>
        </w:rPr>
        <w:t xml:space="preserve">ohtaja </w:t>
      </w:r>
    </w:p>
    <w:p w14:paraId="7F893E01" w14:textId="28252872" w:rsidR="009E2084" w:rsidRDefault="00297341" w:rsidP="00C12D36">
      <w:pPr>
        <w:spacing w:line="240" w:lineRule="auto"/>
        <w:jc w:val="center"/>
        <w:rPr>
          <w:rFonts w:ascii="Corbel" w:hAnsi="Corbel"/>
          <w:b/>
          <w:sz w:val="28"/>
          <w:szCs w:val="28"/>
        </w:rPr>
      </w:pPr>
      <w:r>
        <w:rPr>
          <w:rFonts w:ascii="Corbel" w:hAnsi="Corbel"/>
          <w:b/>
          <w:sz w:val="28"/>
          <w:szCs w:val="28"/>
        </w:rPr>
        <w:t>Outi Moilanen</w:t>
      </w:r>
      <w:r w:rsidR="00C12D36">
        <w:rPr>
          <w:rFonts w:ascii="Corbel" w:hAnsi="Corbel"/>
          <w:b/>
          <w:sz w:val="28"/>
          <w:szCs w:val="28"/>
        </w:rPr>
        <w:t xml:space="preserve"> </w:t>
      </w:r>
    </w:p>
    <w:p w14:paraId="7193B6E7" w14:textId="12C654D1" w:rsidR="007E53C6" w:rsidRDefault="00244FE8" w:rsidP="00C12D36">
      <w:pPr>
        <w:spacing w:line="240" w:lineRule="auto"/>
        <w:jc w:val="center"/>
        <w:rPr>
          <w:rFonts w:ascii="Corbel" w:hAnsi="Corbel"/>
          <w:b/>
          <w:sz w:val="28"/>
          <w:szCs w:val="28"/>
        </w:rPr>
      </w:pPr>
      <w:r>
        <w:rPr>
          <w:rFonts w:ascii="Corbel" w:hAnsi="Corbel"/>
          <w:b/>
          <w:sz w:val="28"/>
          <w:szCs w:val="28"/>
        </w:rPr>
        <w:t xml:space="preserve">p. </w:t>
      </w:r>
      <w:r w:rsidR="008A5790" w:rsidRPr="00244FE8">
        <w:rPr>
          <w:rFonts w:ascii="Corbel" w:hAnsi="Corbel"/>
          <w:b/>
          <w:sz w:val="28"/>
          <w:szCs w:val="28"/>
        </w:rPr>
        <w:t>040 133 5</w:t>
      </w:r>
      <w:r w:rsidR="00297341">
        <w:rPr>
          <w:rFonts w:ascii="Corbel" w:hAnsi="Corbel"/>
          <w:b/>
          <w:sz w:val="28"/>
          <w:szCs w:val="28"/>
        </w:rPr>
        <w:t>792</w:t>
      </w:r>
    </w:p>
    <w:p w14:paraId="523F3956" w14:textId="77777777" w:rsidR="002D2D13" w:rsidRDefault="002D2D13" w:rsidP="00C12D36">
      <w:pPr>
        <w:spacing w:line="240" w:lineRule="auto"/>
        <w:jc w:val="center"/>
        <w:rPr>
          <w:rFonts w:ascii="Corbel" w:hAnsi="Corbel"/>
          <w:b/>
          <w:sz w:val="28"/>
          <w:szCs w:val="28"/>
        </w:rPr>
      </w:pPr>
    </w:p>
    <w:p w14:paraId="4843288E" w14:textId="125CC78F" w:rsidR="002D2D13" w:rsidRDefault="00915AA9" w:rsidP="00001364">
      <w:pPr>
        <w:spacing w:line="240" w:lineRule="auto"/>
        <w:jc w:val="center"/>
        <w:rPr>
          <w:rFonts w:ascii="Corbel" w:hAnsi="Corbel"/>
          <w:b/>
          <w:sz w:val="40"/>
          <w:szCs w:val="40"/>
        </w:rPr>
      </w:pPr>
      <w:r w:rsidRPr="00001364">
        <w:rPr>
          <w:rFonts w:ascii="Corbel" w:hAnsi="Corbel"/>
          <w:b/>
          <w:sz w:val="40"/>
          <w:szCs w:val="40"/>
        </w:rPr>
        <w:t>202</w:t>
      </w:r>
      <w:r w:rsidR="00782F31">
        <w:rPr>
          <w:rFonts w:ascii="Corbel" w:hAnsi="Corbel"/>
          <w:b/>
          <w:sz w:val="40"/>
          <w:szCs w:val="40"/>
        </w:rPr>
        <w:t>4</w:t>
      </w:r>
      <w:r>
        <w:rPr>
          <w:rFonts w:ascii="Corbel" w:hAnsi="Corbel"/>
          <w:b/>
          <w:sz w:val="40"/>
          <w:szCs w:val="40"/>
        </w:rPr>
        <w:t>–202</w:t>
      </w:r>
      <w:r w:rsidR="00782F31">
        <w:rPr>
          <w:rFonts w:ascii="Corbel" w:hAnsi="Corbel"/>
          <w:b/>
          <w:sz w:val="40"/>
          <w:szCs w:val="40"/>
        </w:rPr>
        <w:t>5</w:t>
      </w:r>
    </w:p>
    <w:p w14:paraId="788A3EA8" w14:textId="2C7E39E2" w:rsidR="0026444C" w:rsidRPr="00706444" w:rsidRDefault="1273B712" w:rsidP="00706444">
      <w:pPr>
        <w:spacing w:line="240" w:lineRule="auto"/>
        <w:rPr>
          <w:rFonts w:ascii="Corbel" w:hAnsi="Corbel"/>
          <w:b/>
          <w:color w:val="2F5496" w:themeColor="accent5" w:themeShade="BF"/>
          <w:sz w:val="52"/>
          <w:szCs w:val="40"/>
        </w:rPr>
      </w:pPr>
      <w:r w:rsidRPr="00706444">
        <w:rPr>
          <w:rFonts w:ascii="Consolas" w:hAnsi="Consolas"/>
          <w:color w:val="2E74B5" w:themeColor="accent1" w:themeShade="BF"/>
          <w:sz w:val="32"/>
        </w:rPr>
        <w:lastRenderedPageBreak/>
        <w:t>Avoin perhe</w:t>
      </w:r>
      <w:r w:rsidR="0026444C" w:rsidRPr="00706444">
        <w:rPr>
          <w:rFonts w:ascii="Consolas" w:hAnsi="Consolas"/>
          <w:color w:val="2E74B5" w:themeColor="accent1" w:themeShade="BF"/>
          <w:sz w:val="32"/>
        </w:rPr>
        <w:t>toiminta</w:t>
      </w:r>
    </w:p>
    <w:p w14:paraId="3B9D708A" w14:textId="017F6BE5" w:rsidR="00DC314E" w:rsidRDefault="00D00594" w:rsidP="00DC314E">
      <w:pPr>
        <w:rPr>
          <w:rFonts w:ascii="Corbel" w:hAnsi="Corbel"/>
        </w:rPr>
      </w:pPr>
      <w:r w:rsidRPr="00706444">
        <w:rPr>
          <w:noProof/>
          <w:color w:val="2E74B5" w:themeColor="accent1" w:themeShade="BF"/>
        </w:rPr>
        <w:drawing>
          <wp:anchor distT="0" distB="0" distL="114300" distR="114300" simplePos="0" relativeHeight="251658242" behindDoc="0" locked="0" layoutInCell="1" allowOverlap="1" wp14:anchorId="2C5FF7F2" wp14:editId="0B4438A2">
            <wp:simplePos x="0" y="0"/>
            <wp:positionH relativeFrom="column">
              <wp:posOffset>3996690</wp:posOffset>
            </wp:positionH>
            <wp:positionV relativeFrom="paragraph">
              <wp:posOffset>1905</wp:posOffset>
            </wp:positionV>
            <wp:extent cx="2159635" cy="2879090"/>
            <wp:effectExtent l="0" t="0" r="0" b="0"/>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9635" cy="2879090"/>
                    </a:xfrm>
                    <a:prstGeom prst="rect">
                      <a:avLst/>
                    </a:prstGeom>
                  </pic:spPr>
                </pic:pic>
              </a:graphicData>
            </a:graphic>
          </wp:anchor>
        </w:drawing>
      </w:r>
    </w:p>
    <w:tbl>
      <w:tblPr>
        <w:tblStyle w:val="TaulukkoRuudukko"/>
        <w:tblW w:w="0" w:type="auto"/>
        <w:tblLook w:val="04A0" w:firstRow="1" w:lastRow="0" w:firstColumn="1" w:lastColumn="0" w:noHBand="0" w:noVBand="1"/>
      </w:tblPr>
      <w:tblGrid>
        <w:gridCol w:w="1552"/>
        <w:gridCol w:w="2979"/>
      </w:tblGrid>
      <w:tr w:rsidR="008108F5" w14:paraId="1CCA267A" w14:textId="77777777" w:rsidTr="00D00594">
        <w:tc>
          <w:tcPr>
            <w:tcW w:w="1552" w:type="dxa"/>
          </w:tcPr>
          <w:p w14:paraId="67A8FDEE" w14:textId="1E78F52F" w:rsidR="008108F5" w:rsidRDefault="008108F5" w:rsidP="0026444C">
            <w:pPr>
              <w:rPr>
                <w:rFonts w:ascii="Corbel" w:hAnsi="Corbel"/>
              </w:rPr>
            </w:pPr>
            <w:r w:rsidRPr="006F44B6">
              <w:rPr>
                <w:rFonts w:ascii="Corbel" w:hAnsi="Corbel"/>
                <w:b/>
                <w:color w:val="2F5496" w:themeColor="accent5" w:themeShade="BF"/>
                <w:sz w:val="24"/>
                <w:szCs w:val="24"/>
              </w:rPr>
              <w:t>Perhetupa</w:t>
            </w:r>
          </w:p>
        </w:tc>
        <w:tc>
          <w:tcPr>
            <w:tcW w:w="2979" w:type="dxa"/>
          </w:tcPr>
          <w:p w14:paraId="3A2FCEE6" w14:textId="77777777" w:rsidR="008108F5" w:rsidRDefault="008108F5" w:rsidP="008108F5">
            <w:pPr>
              <w:spacing w:line="259" w:lineRule="auto"/>
              <w:rPr>
                <w:rFonts w:ascii="Corbel" w:hAnsi="Corbel"/>
                <w:b/>
                <w:bCs/>
                <w:color w:val="2F5496" w:themeColor="accent5" w:themeShade="BF"/>
                <w:sz w:val="24"/>
                <w:szCs w:val="24"/>
              </w:rPr>
            </w:pPr>
            <w:r w:rsidRPr="009E2084">
              <w:rPr>
                <w:rFonts w:ascii="Corbel" w:hAnsi="Corbel"/>
                <w:b/>
                <w:bCs/>
                <w:color w:val="2F5496" w:themeColor="accent5" w:themeShade="BF"/>
                <w:sz w:val="24"/>
                <w:szCs w:val="24"/>
              </w:rPr>
              <w:t>maanantaisin 9</w:t>
            </w:r>
            <w:r>
              <w:rPr>
                <w:rFonts w:ascii="Corbel" w:hAnsi="Corbel"/>
                <w:b/>
                <w:bCs/>
                <w:color w:val="2F5496" w:themeColor="accent5" w:themeShade="BF"/>
                <w:sz w:val="24"/>
                <w:szCs w:val="24"/>
              </w:rPr>
              <w:t>–12 ja</w:t>
            </w:r>
            <w:r>
              <w:rPr>
                <w:rFonts w:ascii="Corbel" w:hAnsi="Corbel"/>
                <w:b/>
                <w:bCs/>
                <w:color w:val="2F5496" w:themeColor="accent5" w:themeShade="BF"/>
                <w:sz w:val="24"/>
                <w:szCs w:val="24"/>
              </w:rPr>
              <w:t xml:space="preserve"> </w:t>
            </w:r>
          </w:p>
          <w:p w14:paraId="1221184F" w14:textId="72AEE262" w:rsidR="008108F5" w:rsidRPr="009E2084" w:rsidRDefault="008108F5" w:rsidP="008108F5">
            <w:pPr>
              <w:spacing w:line="259" w:lineRule="auto"/>
              <w:rPr>
                <w:rFonts w:ascii="Corbel" w:hAnsi="Corbel"/>
                <w:b/>
                <w:bCs/>
                <w:color w:val="2F5496" w:themeColor="accent5" w:themeShade="BF"/>
                <w:sz w:val="24"/>
                <w:szCs w:val="24"/>
              </w:rPr>
            </w:pPr>
            <w:r>
              <w:rPr>
                <w:rFonts w:ascii="Corbel" w:hAnsi="Corbel"/>
                <w:b/>
                <w:bCs/>
                <w:color w:val="2F5496" w:themeColor="accent5" w:themeShade="BF"/>
                <w:sz w:val="24"/>
                <w:szCs w:val="24"/>
              </w:rPr>
              <w:t>perjantaisin 9-11:30</w:t>
            </w:r>
          </w:p>
          <w:p w14:paraId="5922880C" w14:textId="1AAE555C" w:rsidR="008108F5" w:rsidRDefault="008108F5" w:rsidP="0026444C">
            <w:pPr>
              <w:rPr>
                <w:rFonts w:ascii="Corbel" w:hAnsi="Corbel"/>
              </w:rPr>
            </w:pPr>
          </w:p>
        </w:tc>
      </w:tr>
      <w:tr w:rsidR="00A5750C" w14:paraId="2ECD4AD4" w14:textId="77777777" w:rsidTr="00D00594">
        <w:tc>
          <w:tcPr>
            <w:tcW w:w="1552" w:type="dxa"/>
          </w:tcPr>
          <w:p w14:paraId="39E8EFF9" w14:textId="7C1E4D34" w:rsidR="00A5750C" w:rsidRPr="006F44B6" w:rsidRDefault="00A5750C" w:rsidP="0026444C">
            <w:pPr>
              <w:rPr>
                <w:rFonts w:ascii="Corbel" w:hAnsi="Corbel"/>
                <w:b/>
                <w:color w:val="2F5496" w:themeColor="accent5" w:themeShade="BF"/>
                <w:sz w:val="24"/>
                <w:szCs w:val="24"/>
              </w:rPr>
            </w:pPr>
            <w:r>
              <w:rPr>
                <w:rFonts w:ascii="Corbel" w:hAnsi="Corbel"/>
                <w:b/>
                <w:color w:val="2F5496" w:themeColor="accent5" w:themeShade="BF"/>
                <w:sz w:val="24"/>
                <w:szCs w:val="24"/>
              </w:rPr>
              <w:t>Vaaverotupa</w:t>
            </w:r>
          </w:p>
        </w:tc>
        <w:tc>
          <w:tcPr>
            <w:tcW w:w="2979" w:type="dxa"/>
          </w:tcPr>
          <w:p w14:paraId="384AF607" w14:textId="4CA4771A" w:rsidR="00A5750C" w:rsidRPr="009E2084" w:rsidRDefault="00A5750C" w:rsidP="008108F5">
            <w:pPr>
              <w:rPr>
                <w:rFonts w:ascii="Corbel" w:hAnsi="Corbel"/>
                <w:b/>
                <w:bCs/>
                <w:color w:val="2F5496" w:themeColor="accent5" w:themeShade="BF"/>
                <w:sz w:val="24"/>
                <w:szCs w:val="24"/>
              </w:rPr>
            </w:pPr>
            <w:r w:rsidRPr="1B32F1D0">
              <w:rPr>
                <w:rFonts w:ascii="Corbel" w:hAnsi="Corbel"/>
                <w:b/>
                <w:bCs/>
                <w:color w:val="2F5496" w:themeColor="accent5" w:themeShade="BF"/>
                <w:sz w:val="24"/>
                <w:szCs w:val="24"/>
              </w:rPr>
              <w:t xml:space="preserve">maanantaisin </w:t>
            </w:r>
            <w:r w:rsidRPr="09EE2CB9">
              <w:rPr>
                <w:rFonts w:ascii="Corbel" w:hAnsi="Corbel"/>
                <w:b/>
                <w:bCs/>
                <w:color w:val="2F5496" w:themeColor="accent5" w:themeShade="BF"/>
                <w:sz w:val="24"/>
                <w:szCs w:val="24"/>
              </w:rPr>
              <w:t>13.</w:t>
            </w:r>
            <w:r w:rsidRPr="2C6A6D87">
              <w:rPr>
                <w:rFonts w:ascii="Corbel" w:hAnsi="Corbel"/>
                <w:b/>
                <w:bCs/>
                <w:color w:val="2F5496" w:themeColor="accent5" w:themeShade="BF"/>
                <w:sz w:val="24"/>
                <w:szCs w:val="24"/>
              </w:rPr>
              <w:t>30–15.30</w:t>
            </w:r>
          </w:p>
        </w:tc>
      </w:tr>
      <w:tr w:rsidR="00A5750C" w14:paraId="554B28AD" w14:textId="77777777" w:rsidTr="00D00594">
        <w:tc>
          <w:tcPr>
            <w:tcW w:w="1552" w:type="dxa"/>
          </w:tcPr>
          <w:p w14:paraId="53C8948E" w14:textId="1B5B0F7B" w:rsidR="00A5750C" w:rsidRDefault="00A5750C" w:rsidP="0026444C">
            <w:pPr>
              <w:rPr>
                <w:rFonts w:ascii="Corbel" w:hAnsi="Corbel"/>
                <w:b/>
                <w:color w:val="2F5496" w:themeColor="accent5" w:themeShade="BF"/>
                <w:sz w:val="24"/>
                <w:szCs w:val="24"/>
              </w:rPr>
            </w:pPr>
            <w:r w:rsidRPr="0074AC9C">
              <w:rPr>
                <w:rFonts w:ascii="Corbel" w:hAnsi="Corbel"/>
                <w:b/>
                <w:bCs/>
                <w:color w:val="2F5496" w:themeColor="accent5" w:themeShade="BF"/>
                <w:sz w:val="24"/>
                <w:szCs w:val="24"/>
              </w:rPr>
              <w:t>Vauvatupa</w:t>
            </w:r>
          </w:p>
        </w:tc>
        <w:tc>
          <w:tcPr>
            <w:tcW w:w="2979" w:type="dxa"/>
          </w:tcPr>
          <w:p w14:paraId="7EF55B93" w14:textId="47320B73" w:rsidR="00A5750C" w:rsidRDefault="00A5750C" w:rsidP="00A5750C">
            <w:pPr>
              <w:spacing w:line="259" w:lineRule="auto"/>
              <w:rPr>
                <w:rFonts w:ascii="Corbel" w:hAnsi="Corbel"/>
                <w:b/>
                <w:bCs/>
                <w:color w:val="2F5496" w:themeColor="accent5" w:themeShade="BF"/>
                <w:sz w:val="24"/>
                <w:szCs w:val="24"/>
              </w:rPr>
            </w:pPr>
            <w:r>
              <w:rPr>
                <w:rFonts w:ascii="Corbel" w:hAnsi="Corbel"/>
                <w:b/>
                <w:bCs/>
                <w:color w:val="2F5496" w:themeColor="accent5" w:themeShade="BF"/>
                <w:sz w:val="24"/>
                <w:szCs w:val="24"/>
              </w:rPr>
              <w:t xml:space="preserve">keskiviikkoisin </w:t>
            </w:r>
            <w:r w:rsidR="00D00594">
              <w:rPr>
                <w:rFonts w:ascii="Corbel" w:hAnsi="Corbel"/>
                <w:b/>
                <w:bCs/>
                <w:color w:val="2F5496" w:themeColor="accent5" w:themeShade="BF"/>
                <w:sz w:val="24"/>
                <w:szCs w:val="24"/>
              </w:rPr>
              <w:t>10–13</w:t>
            </w:r>
            <w:r>
              <w:rPr>
                <w:rFonts w:ascii="Corbel" w:hAnsi="Corbel"/>
                <w:b/>
                <w:bCs/>
                <w:color w:val="2F5496" w:themeColor="accent5" w:themeShade="BF"/>
                <w:sz w:val="24"/>
                <w:szCs w:val="24"/>
              </w:rPr>
              <w:t xml:space="preserve"> ja</w:t>
            </w:r>
            <w:r w:rsidRPr="009E2084">
              <w:rPr>
                <w:rFonts w:ascii="Corbel" w:hAnsi="Corbel"/>
                <w:b/>
                <w:bCs/>
                <w:color w:val="2F5496" w:themeColor="accent5" w:themeShade="BF"/>
                <w:sz w:val="24"/>
                <w:szCs w:val="24"/>
              </w:rPr>
              <w:t xml:space="preserve"> </w:t>
            </w:r>
          </w:p>
          <w:p w14:paraId="25C701DA" w14:textId="1565B770" w:rsidR="00A5750C" w:rsidRPr="009E2084" w:rsidRDefault="00A5750C" w:rsidP="00A5750C">
            <w:pPr>
              <w:spacing w:line="259" w:lineRule="auto"/>
              <w:rPr>
                <w:rFonts w:ascii="Corbel" w:hAnsi="Corbel"/>
                <w:b/>
                <w:bCs/>
                <w:color w:val="2F5496" w:themeColor="accent5" w:themeShade="BF"/>
                <w:sz w:val="24"/>
                <w:szCs w:val="24"/>
              </w:rPr>
            </w:pPr>
            <w:r>
              <w:rPr>
                <w:rFonts w:ascii="Corbel" w:hAnsi="Corbel"/>
                <w:b/>
                <w:bCs/>
                <w:color w:val="2F5496" w:themeColor="accent5" w:themeShade="BF"/>
                <w:sz w:val="24"/>
                <w:szCs w:val="24"/>
              </w:rPr>
              <w:t>torstaisin</w:t>
            </w:r>
            <w:r w:rsidRPr="009E2084">
              <w:rPr>
                <w:rFonts w:ascii="Corbel" w:hAnsi="Corbel"/>
                <w:b/>
                <w:bCs/>
                <w:color w:val="2F5496" w:themeColor="accent5" w:themeShade="BF"/>
                <w:sz w:val="24"/>
                <w:szCs w:val="24"/>
              </w:rPr>
              <w:t xml:space="preserve"> 1</w:t>
            </w:r>
            <w:r>
              <w:rPr>
                <w:rFonts w:ascii="Corbel" w:hAnsi="Corbel"/>
                <w:b/>
                <w:bCs/>
                <w:color w:val="2F5496" w:themeColor="accent5" w:themeShade="BF"/>
                <w:sz w:val="24"/>
                <w:szCs w:val="24"/>
              </w:rPr>
              <w:t>4:15–15:45</w:t>
            </w:r>
          </w:p>
          <w:p w14:paraId="50F800FF" w14:textId="77777777" w:rsidR="00A5750C" w:rsidRPr="1B32F1D0" w:rsidRDefault="00A5750C" w:rsidP="008108F5">
            <w:pPr>
              <w:rPr>
                <w:rFonts w:ascii="Corbel" w:hAnsi="Corbel"/>
                <w:b/>
                <w:bCs/>
                <w:color w:val="2F5496" w:themeColor="accent5" w:themeShade="BF"/>
                <w:sz w:val="24"/>
                <w:szCs w:val="24"/>
              </w:rPr>
            </w:pPr>
          </w:p>
        </w:tc>
      </w:tr>
      <w:tr w:rsidR="00A5750C" w14:paraId="061BC60D" w14:textId="77777777" w:rsidTr="00D00594">
        <w:tc>
          <w:tcPr>
            <w:tcW w:w="1552" w:type="dxa"/>
          </w:tcPr>
          <w:p w14:paraId="41F241E1" w14:textId="24350C9F" w:rsidR="00A5750C" w:rsidRPr="0074AC9C" w:rsidRDefault="00A5750C" w:rsidP="0026444C">
            <w:pPr>
              <w:rPr>
                <w:rFonts w:ascii="Corbel" w:hAnsi="Corbel"/>
                <w:b/>
                <w:bCs/>
                <w:color w:val="2F5496" w:themeColor="accent5" w:themeShade="BF"/>
                <w:sz w:val="24"/>
                <w:szCs w:val="24"/>
              </w:rPr>
            </w:pPr>
            <w:r>
              <w:rPr>
                <w:rFonts w:ascii="Corbel" w:hAnsi="Corbel"/>
                <w:b/>
                <w:bCs/>
                <w:color w:val="2F5496" w:themeColor="accent5" w:themeShade="BF"/>
                <w:sz w:val="24"/>
                <w:szCs w:val="24"/>
              </w:rPr>
              <w:t>Perhetreffit</w:t>
            </w:r>
          </w:p>
        </w:tc>
        <w:tc>
          <w:tcPr>
            <w:tcW w:w="2979" w:type="dxa"/>
          </w:tcPr>
          <w:p w14:paraId="05D6377F" w14:textId="0B6590F9" w:rsidR="00A5750C" w:rsidRDefault="00A5750C" w:rsidP="00A5750C">
            <w:pPr>
              <w:rPr>
                <w:rFonts w:ascii="Corbel" w:hAnsi="Corbel"/>
                <w:b/>
                <w:bCs/>
                <w:color w:val="2F5496" w:themeColor="accent5" w:themeShade="BF"/>
                <w:sz w:val="24"/>
                <w:szCs w:val="24"/>
              </w:rPr>
            </w:pPr>
            <w:r>
              <w:rPr>
                <w:rFonts w:ascii="Corbel" w:hAnsi="Corbel"/>
                <w:b/>
                <w:bCs/>
                <w:color w:val="2F5496" w:themeColor="accent5" w:themeShade="BF"/>
                <w:sz w:val="24"/>
                <w:szCs w:val="24"/>
              </w:rPr>
              <w:t xml:space="preserve">keskiviikkoisin </w:t>
            </w:r>
            <w:r w:rsidRPr="79B459B8">
              <w:rPr>
                <w:rFonts w:ascii="Corbel" w:hAnsi="Corbel"/>
                <w:b/>
                <w:bCs/>
                <w:color w:val="2F5496" w:themeColor="accent5" w:themeShade="BF"/>
                <w:sz w:val="24"/>
                <w:szCs w:val="24"/>
              </w:rPr>
              <w:t>14</w:t>
            </w:r>
            <w:r>
              <w:rPr>
                <w:rFonts w:ascii="Corbel" w:hAnsi="Corbel"/>
                <w:b/>
                <w:bCs/>
                <w:color w:val="2F5496" w:themeColor="accent5" w:themeShade="BF"/>
                <w:sz w:val="24"/>
                <w:szCs w:val="24"/>
              </w:rPr>
              <w:t>:30-16:30</w:t>
            </w:r>
          </w:p>
        </w:tc>
      </w:tr>
    </w:tbl>
    <w:p w14:paraId="4B30001E" w14:textId="77777777" w:rsidR="00FF3F42" w:rsidRDefault="00FF3F42" w:rsidP="0026444C">
      <w:pPr>
        <w:rPr>
          <w:rFonts w:ascii="Corbel" w:hAnsi="Corbel"/>
        </w:rPr>
      </w:pPr>
    </w:p>
    <w:p w14:paraId="3CF18970" w14:textId="30852481" w:rsidR="007C23BA" w:rsidRDefault="00FF3F42" w:rsidP="00FF3F42">
      <w:pPr>
        <w:rPr>
          <w:rFonts w:ascii="Corbel" w:hAnsi="Corbel"/>
        </w:rPr>
      </w:pPr>
      <w:r w:rsidRPr="00FF3F42">
        <w:rPr>
          <w:rFonts w:ascii="Corbel" w:hAnsi="Corbel"/>
        </w:rPr>
        <w:t>Avoin perhetoiminta on suunnattu pirkkalalaisille perheille. Sinne</w:t>
      </w:r>
      <w:r w:rsidR="007C23BA">
        <w:rPr>
          <w:rFonts w:ascii="Corbel" w:hAnsi="Corbel"/>
        </w:rPr>
        <w:t xml:space="preserve"> </w:t>
      </w:r>
      <w:r w:rsidRPr="00FF3F42">
        <w:rPr>
          <w:rFonts w:ascii="Corbel" w:hAnsi="Corbel"/>
        </w:rPr>
        <w:t>voi tulla viettämään aikaa toisten perheiden k</w:t>
      </w:r>
      <w:r w:rsidR="001D4D29">
        <w:rPr>
          <w:rFonts w:ascii="Corbel" w:hAnsi="Corbel"/>
        </w:rPr>
        <w:t>a</w:t>
      </w:r>
      <w:r w:rsidRPr="00FF3F42">
        <w:rPr>
          <w:rFonts w:ascii="Corbel" w:hAnsi="Corbel"/>
        </w:rPr>
        <w:t>nssa ja se on</w:t>
      </w:r>
      <w:r w:rsidR="007C23BA">
        <w:rPr>
          <w:rFonts w:ascii="Corbel" w:hAnsi="Corbel"/>
        </w:rPr>
        <w:t xml:space="preserve"> </w:t>
      </w:r>
      <w:r w:rsidRPr="00FF3F42">
        <w:rPr>
          <w:rFonts w:ascii="Corbel" w:hAnsi="Corbel"/>
        </w:rPr>
        <w:t>maksutonta. Päävastuu lapsesta on aina mukana olevalla</w:t>
      </w:r>
      <w:r w:rsidR="007C23BA">
        <w:rPr>
          <w:rFonts w:ascii="Corbel" w:hAnsi="Corbel"/>
        </w:rPr>
        <w:t xml:space="preserve"> </w:t>
      </w:r>
      <w:r w:rsidRPr="00FF3F42">
        <w:rPr>
          <w:rFonts w:ascii="Corbel" w:hAnsi="Corbel"/>
        </w:rPr>
        <w:t>aikuisella. Toiminnan aikana on mahdollista lämmittää ja syödä</w:t>
      </w:r>
      <w:r w:rsidR="007C23BA">
        <w:rPr>
          <w:rFonts w:ascii="Corbel" w:hAnsi="Corbel"/>
        </w:rPr>
        <w:t xml:space="preserve"> </w:t>
      </w:r>
      <w:r w:rsidRPr="00FF3F42">
        <w:rPr>
          <w:rFonts w:ascii="Corbel" w:hAnsi="Corbel"/>
        </w:rPr>
        <w:t>omia eväitä sekä ostaa pienellä rahalla kahvia tai teetä.</w:t>
      </w:r>
      <w:r w:rsidR="007C23BA">
        <w:rPr>
          <w:rFonts w:ascii="Corbel" w:hAnsi="Corbel"/>
        </w:rPr>
        <w:t xml:space="preserve"> </w:t>
      </w:r>
      <w:r w:rsidR="002C6100">
        <w:rPr>
          <w:rFonts w:ascii="Corbel" w:hAnsi="Corbel"/>
        </w:rPr>
        <w:t>Wivintuvan toimintaan</w:t>
      </w:r>
      <w:r w:rsidR="00253F57" w:rsidRPr="00FF3F42">
        <w:rPr>
          <w:rFonts w:ascii="Corbel" w:hAnsi="Corbel"/>
        </w:rPr>
        <w:t xml:space="preserve"> on suunniteltu toiveiden mukaista ohjelmaa, kuten kädentaito-, musiikki- ja</w:t>
      </w:r>
      <w:r w:rsidR="00253F57">
        <w:rPr>
          <w:rFonts w:ascii="Corbel" w:hAnsi="Corbel"/>
        </w:rPr>
        <w:t xml:space="preserve"> </w:t>
      </w:r>
      <w:r w:rsidR="00253F57" w:rsidRPr="00FF3F42">
        <w:rPr>
          <w:rFonts w:ascii="Corbel" w:hAnsi="Corbel"/>
        </w:rPr>
        <w:t>liikuntahetkiä. Toimintaa järjestetään Wivintuvalla, piha-alueella, lähimetsissä ja -puistoissa.</w:t>
      </w:r>
    </w:p>
    <w:p w14:paraId="6CAC3817" w14:textId="77777777" w:rsidR="000E1D82" w:rsidRDefault="000E1D82" w:rsidP="000E1D82">
      <w:pPr>
        <w:rPr>
          <w:rFonts w:ascii="Corbel" w:hAnsi="Corbel"/>
        </w:rPr>
      </w:pPr>
      <w:r>
        <w:rPr>
          <w:rFonts w:ascii="Corbel" w:hAnsi="Corbel"/>
        </w:rPr>
        <w:t xml:space="preserve">Perhetupa </w:t>
      </w:r>
      <w:r w:rsidRPr="00FF3F42">
        <w:rPr>
          <w:rFonts w:ascii="Corbel" w:hAnsi="Corbel"/>
        </w:rPr>
        <w:t xml:space="preserve">on </w:t>
      </w:r>
      <w:r>
        <w:rPr>
          <w:rFonts w:ascii="Corbel" w:hAnsi="Corbel"/>
        </w:rPr>
        <w:t>kohdennettu</w:t>
      </w:r>
      <w:r w:rsidRPr="00FF3F42">
        <w:rPr>
          <w:rFonts w:ascii="Corbel" w:hAnsi="Corbel"/>
        </w:rPr>
        <w:t xml:space="preserve"> alle </w:t>
      </w:r>
      <w:r>
        <w:rPr>
          <w:rFonts w:ascii="Corbel" w:hAnsi="Corbel"/>
        </w:rPr>
        <w:t>koulu</w:t>
      </w:r>
      <w:r w:rsidRPr="00FF3F42">
        <w:rPr>
          <w:rFonts w:ascii="Corbel" w:hAnsi="Corbel"/>
        </w:rPr>
        <w:t>ikäisille lapsille huoltajineen</w:t>
      </w:r>
      <w:r>
        <w:rPr>
          <w:rFonts w:ascii="Corbel" w:hAnsi="Corbel"/>
        </w:rPr>
        <w:t xml:space="preserve"> </w:t>
      </w:r>
      <w:r w:rsidRPr="00FF3F42">
        <w:rPr>
          <w:rFonts w:ascii="Corbel" w:hAnsi="Corbel"/>
        </w:rPr>
        <w:t>tai isovanhempineen</w:t>
      </w:r>
      <w:r>
        <w:rPr>
          <w:rFonts w:ascii="Corbel" w:hAnsi="Corbel"/>
        </w:rPr>
        <w:t>.</w:t>
      </w:r>
    </w:p>
    <w:p w14:paraId="200902A5" w14:textId="77777777" w:rsidR="000E1D82" w:rsidRDefault="000E1D82" w:rsidP="000E1D82">
      <w:pPr>
        <w:rPr>
          <w:rFonts w:ascii="Corbel" w:hAnsi="Corbel"/>
        </w:rPr>
      </w:pPr>
      <w:r w:rsidRPr="00FF3F42">
        <w:rPr>
          <w:rFonts w:ascii="Corbel" w:hAnsi="Corbel"/>
        </w:rPr>
        <w:t>Vaaverotupaan voi osallistua 0–2 –vuotiaan lapsen kanssa ja sen pääpaino on</w:t>
      </w:r>
      <w:r>
        <w:rPr>
          <w:rFonts w:ascii="Corbel" w:hAnsi="Corbel"/>
        </w:rPr>
        <w:t xml:space="preserve"> </w:t>
      </w:r>
      <w:r w:rsidRPr="00FF3F42">
        <w:rPr>
          <w:rFonts w:ascii="Corbel" w:hAnsi="Corbel"/>
        </w:rPr>
        <w:t>keskusteluissa.</w:t>
      </w:r>
    </w:p>
    <w:p w14:paraId="7512AAAA" w14:textId="77777777" w:rsidR="000E1D82" w:rsidRDefault="00FF3F42" w:rsidP="00FF3F42">
      <w:pPr>
        <w:rPr>
          <w:rFonts w:ascii="Corbel" w:hAnsi="Corbel"/>
        </w:rPr>
      </w:pPr>
      <w:r w:rsidRPr="00FF3F42">
        <w:rPr>
          <w:rFonts w:ascii="Corbel" w:hAnsi="Corbel"/>
        </w:rPr>
        <w:t>Vauvatupa on tarkoitettu alle vuoden ikäisille lapsille huoltajineen</w:t>
      </w:r>
      <w:r w:rsidR="007C23BA">
        <w:rPr>
          <w:rFonts w:ascii="Corbel" w:hAnsi="Corbel"/>
        </w:rPr>
        <w:t xml:space="preserve"> </w:t>
      </w:r>
      <w:r w:rsidRPr="00FF3F42">
        <w:rPr>
          <w:rFonts w:ascii="Corbel" w:hAnsi="Corbel"/>
        </w:rPr>
        <w:t>tai isovanhempineen.</w:t>
      </w:r>
    </w:p>
    <w:p w14:paraId="5CECD66E" w14:textId="5000651C" w:rsidR="00D67B3F" w:rsidRDefault="00D67B3F" w:rsidP="00FF3F42">
      <w:pPr>
        <w:rPr>
          <w:rFonts w:ascii="Corbel" w:hAnsi="Corbel"/>
        </w:rPr>
      </w:pPr>
      <w:r>
        <w:rPr>
          <w:rFonts w:ascii="Corbel" w:hAnsi="Corbel"/>
        </w:rPr>
        <w:t>Perhetreff</w:t>
      </w:r>
      <w:r w:rsidR="003B5133">
        <w:rPr>
          <w:rFonts w:ascii="Corbel" w:hAnsi="Corbel"/>
        </w:rPr>
        <w:t>ejä järjestetään alle kouluikäisten lasten perheille</w:t>
      </w:r>
      <w:r w:rsidR="00020F72">
        <w:rPr>
          <w:rFonts w:ascii="Corbel" w:hAnsi="Corbel"/>
        </w:rPr>
        <w:t>. Perhetreffien</w:t>
      </w:r>
      <w:r w:rsidR="003B5133">
        <w:rPr>
          <w:rFonts w:ascii="Corbel" w:hAnsi="Corbel"/>
        </w:rPr>
        <w:t xml:space="preserve"> kohtaamispaikka </w:t>
      </w:r>
      <w:r w:rsidR="00020F72">
        <w:rPr>
          <w:rFonts w:ascii="Corbel" w:hAnsi="Corbel"/>
        </w:rPr>
        <w:t xml:space="preserve">vaihtuu noin kuukausittain. Kohtaamispaikat päivitetään </w:t>
      </w:r>
      <w:r w:rsidR="002C6100">
        <w:rPr>
          <w:rFonts w:ascii="Corbel" w:hAnsi="Corbel"/>
        </w:rPr>
        <w:t>W</w:t>
      </w:r>
      <w:r w:rsidR="00020F72">
        <w:rPr>
          <w:rFonts w:ascii="Corbel" w:hAnsi="Corbel"/>
        </w:rPr>
        <w:t xml:space="preserve">ivintuvan </w:t>
      </w:r>
      <w:r w:rsidR="002C6100">
        <w:rPr>
          <w:rFonts w:ascii="Corbel" w:hAnsi="Corbel"/>
        </w:rPr>
        <w:t>I</w:t>
      </w:r>
      <w:r w:rsidR="00020F72">
        <w:rPr>
          <w:rFonts w:ascii="Corbel" w:hAnsi="Corbel"/>
        </w:rPr>
        <w:t>nstagramiin</w:t>
      </w:r>
      <w:r w:rsidR="00253F57">
        <w:rPr>
          <w:rFonts w:ascii="Corbel" w:hAnsi="Corbel"/>
        </w:rPr>
        <w:t xml:space="preserve">. </w:t>
      </w:r>
      <w:r w:rsidR="00020F72">
        <w:rPr>
          <w:rFonts w:ascii="Corbel" w:hAnsi="Corbel"/>
        </w:rPr>
        <w:t xml:space="preserve">Perhetreffeillä tapaat muita samassa elämäntilanteessa olevia perheitä. </w:t>
      </w:r>
    </w:p>
    <w:p w14:paraId="6A4BF597" w14:textId="77777777" w:rsidR="002C6100" w:rsidRDefault="002C6100" w:rsidP="00FF3F42">
      <w:pPr>
        <w:rPr>
          <w:rFonts w:ascii="Corbel" w:hAnsi="Corbel"/>
        </w:rPr>
      </w:pPr>
    </w:p>
    <w:p w14:paraId="3B70A383" w14:textId="56EA0198" w:rsidR="00D67B3F" w:rsidRDefault="002C6100" w:rsidP="00FF3F42">
      <w:pPr>
        <w:rPr>
          <w:rFonts w:ascii="Corbel" w:hAnsi="Corbel"/>
        </w:rPr>
      </w:pPr>
      <w:r>
        <w:rPr>
          <w:noProof/>
        </w:rPr>
        <w:drawing>
          <wp:anchor distT="0" distB="0" distL="114300" distR="114300" simplePos="0" relativeHeight="251658240" behindDoc="0" locked="0" layoutInCell="1" allowOverlap="1" wp14:anchorId="19C8363C" wp14:editId="32395577">
            <wp:simplePos x="0" y="0"/>
            <wp:positionH relativeFrom="column">
              <wp:posOffset>4067810</wp:posOffset>
            </wp:positionH>
            <wp:positionV relativeFrom="paragraph">
              <wp:posOffset>172085</wp:posOffset>
            </wp:positionV>
            <wp:extent cx="2062480" cy="2062480"/>
            <wp:effectExtent l="0" t="0" r="0" b="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062480" cy="2062480"/>
                    </a:xfrm>
                    <a:prstGeom prst="rect">
                      <a:avLst/>
                    </a:prstGeom>
                  </pic:spPr>
                </pic:pic>
              </a:graphicData>
            </a:graphic>
            <wp14:sizeRelH relativeFrom="margin">
              <wp14:pctWidth>0</wp14:pctWidth>
            </wp14:sizeRelH>
            <wp14:sizeRelV relativeFrom="margin">
              <wp14:pctHeight>0</wp14:pctHeight>
            </wp14:sizeRelV>
          </wp:anchor>
        </w:drawing>
      </w:r>
    </w:p>
    <w:p w14:paraId="22B04144" w14:textId="2DC3005E" w:rsidR="009A77E0" w:rsidRDefault="00FF3F42" w:rsidP="00FF3F42">
      <w:pPr>
        <w:rPr>
          <w:rFonts w:ascii="Corbel" w:hAnsi="Corbel"/>
        </w:rPr>
      </w:pPr>
      <w:r w:rsidRPr="00FF3F42">
        <w:rPr>
          <w:rFonts w:ascii="Corbel" w:hAnsi="Corbel"/>
        </w:rPr>
        <w:t>Kunnan avoin varhaiskasvatus toimii yhteistyössä varhaiskasvatuksen perheohjaajan, neuvolan sekä</w:t>
      </w:r>
      <w:r w:rsidR="007C23BA">
        <w:rPr>
          <w:rFonts w:ascii="Corbel" w:hAnsi="Corbel"/>
        </w:rPr>
        <w:t xml:space="preserve"> </w:t>
      </w:r>
      <w:r w:rsidRPr="00FF3F42">
        <w:rPr>
          <w:rFonts w:ascii="Corbel" w:hAnsi="Corbel"/>
        </w:rPr>
        <w:t>liikuntapalveluiden kanssa. Lisäksi Wivintupa toimii yhteistyössä muiden avointa</w:t>
      </w:r>
      <w:r w:rsidR="007C23BA">
        <w:rPr>
          <w:rFonts w:ascii="Corbel" w:hAnsi="Corbel"/>
        </w:rPr>
        <w:t xml:space="preserve"> </w:t>
      </w:r>
      <w:r w:rsidRPr="00FF3F42">
        <w:rPr>
          <w:rFonts w:ascii="Corbel" w:hAnsi="Corbel"/>
        </w:rPr>
        <w:t>varhaiskasvatustoimintaa järjestävien tahojen kuten Pirkkalan seurakunnan kanssa.</w:t>
      </w:r>
      <w:r w:rsidR="007C23BA">
        <w:rPr>
          <w:rFonts w:ascii="Corbel" w:hAnsi="Corbel"/>
        </w:rPr>
        <w:t xml:space="preserve"> </w:t>
      </w:r>
    </w:p>
    <w:p w14:paraId="7B45B685" w14:textId="5E4CF7E5" w:rsidR="002C6100" w:rsidRDefault="002C6100" w:rsidP="00FF3F42">
      <w:pPr>
        <w:rPr>
          <w:rFonts w:ascii="Corbel" w:hAnsi="Corbel"/>
        </w:rPr>
      </w:pPr>
    </w:p>
    <w:p w14:paraId="7AC62CE2" w14:textId="2A592D6E" w:rsidR="00FF3F42" w:rsidRDefault="00FF3F42" w:rsidP="00FF3F42">
      <w:pPr>
        <w:rPr>
          <w:rFonts w:ascii="Corbel" w:hAnsi="Corbel"/>
        </w:rPr>
      </w:pPr>
      <w:r w:rsidRPr="00FF3F42">
        <w:rPr>
          <w:rFonts w:ascii="Corbel" w:hAnsi="Corbel"/>
        </w:rPr>
        <w:t>Tarkempi ohjelma Instagramistamme</w:t>
      </w:r>
      <w:r w:rsidR="009A77E0">
        <w:rPr>
          <w:rFonts w:ascii="Corbel" w:hAnsi="Corbel"/>
        </w:rPr>
        <w:t xml:space="preserve"> @wivintupa </w:t>
      </w:r>
      <w:r w:rsidRPr="00FF3F42">
        <w:rPr>
          <w:rFonts w:ascii="Corbel" w:hAnsi="Corbel"/>
        </w:rPr>
        <w:t>/</w:t>
      </w:r>
      <w:r w:rsidR="009A77E0">
        <w:rPr>
          <w:rFonts w:ascii="Corbel" w:hAnsi="Corbel"/>
        </w:rPr>
        <w:t xml:space="preserve"> </w:t>
      </w:r>
      <w:r w:rsidRPr="00FF3F42">
        <w:rPr>
          <w:rFonts w:ascii="Corbel" w:hAnsi="Corbel"/>
        </w:rPr>
        <w:t>Pirkkalan kunnan internetsivuilta.</w:t>
      </w:r>
    </w:p>
    <w:p w14:paraId="39910C7D" w14:textId="1C113EBD" w:rsidR="001D2AEC" w:rsidRDefault="001D2AEC" w:rsidP="0026444C">
      <w:pPr>
        <w:rPr>
          <w:rFonts w:ascii="Corbel" w:hAnsi="Corbel"/>
        </w:rPr>
      </w:pPr>
    </w:p>
    <w:p w14:paraId="61272489" w14:textId="2F981108" w:rsidR="001D2AEC" w:rsidRDefault="001D2AEC" w:rsidP="0026444C">
      <w:pPr>
        <w:rPr>
          <w:rFonts w:ascii="Corbel" w:hAnsi="Corbel"/>
        </w:rPr>
      </w:pPr>
    </w:p>
    <w:p w14:paraId="4AFB9C9E" w14:textId="718DF8DE" w:rsidR="00706444" w:rsidRDefault="00706444" w:rsidP="007906EC">
      <w:pPr>
        <w:rPr>
          <w:rStyle w:val="Otsikko1Char"/>
          <w:rFonts w:ascii="Corbel" w:eastAsiaTheme="minorHAnsi" w:hAnsi="Corbel" w:cstheme="minorBidi"/>
          <w:color w:val="auto"/>
          <w:sz w:val="22"/>
          <w:szCs w:val="22"/>
        </w:rPr>
      </w:pPr>
    </w:p>
    <w:p w14:paraId="6B04429A" w14:textId="77777777" w:rsidR="001D2AEC" w:rsidRDefault="001D2AEC">
      <w:pPr>
        <w:rPr>
          <w:rFonts w:ascii="Corbel" w:hAnsi="Corbel"/>
          <w:bCs/>
        </w:rPr>
      </w:pPr>
      <w:r>
        <w:rPr>
          <w:rFonts w:ascii="Corbel" w:hAnsi="Corbel"/>
          <w:bCs/>
        </w:rPr>
        <w:br w:type="page"/>
      </w:r>
    </w:p>
    <w:p w14:paraId="49A67F24" w14:textId="675EADA6" w:rsidR="006F52A5" w:rsidRDefault="006F52A5" w:rsidP="001F0428">
      <w:pPr>
        <w:pStyle w:val="Luettelokappale"/>
        <w:ind w:left="0"/>
        <w:rPr>
          <w:rFonts w:ascii="Corbel" w:hAnsi="Corbel"/>
        </w:rPr>
      </w:pPr>
    </w:p>
    <w:p w14:paraId="1C3CBF86" w14:textId="5A021C9B" w:rsidR="00EF0FBF" w:rsidRPr="001F0428" w:rsidRDefault="00EF0FBF" w:rsidP="001F0428">
      <w:pPr>
        <w:pStyle w:val="Luettelokappale"/>
        <w:ind w:left="0"/>
        <w:rPr>
          <w:rStyle w:val="Otsikko1Char"/>
          <w:rFonts w:ascii="Corbel" w:eastAsiaTheme="minorHAnsi" w:hAnsi="Corbel" w:cstheme="minorBidi"/>
          <w:color w:val="auto"/>
          <w:sz w:val="22"/>
          <w:szCs w:val="22"/>
        </w:rPr>
      </w:pPr>
      <w:r>
        <w:rPr>
          <w:noProof/>
        </w:rPr>
        <w:drawing>
          <wp:anchor distT="0" distB="0" distL="114300" distR="114300" simplePos="0" relativeHeight="251658241" behindDoc="0" locked="0" layoutInCell="1" allowOverlap="1" wp14:anchorId="3C2DCF54" wp14:editId="4CE21E0D">
            <wp:simplePos x="0" y="0"/>
            <wp:positionH relativeFrom="margin">
              <wp:posOffset>3116580</wp:posOffset>
            </wp:positionH>
            <wp:positionV relativeFrom="paragraph">
              <wp:posOffset>163195</wp:posOffset>
            </wp:positionV>
            <wp:extent cx="2997200" cy="2247265"/>
            <wp:effectExtent l="0" t="0" r="0" b="635"/>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7200" cy="2247265"/>
                    </a:xfrm>
                    <a:prstGeom prst="rect">
                      <a:avLst/>
                    </a:prstGeom>
                  </pic:spPr>
                </pic:pic>
              </a:graphicData>
            </a:graphic>
            <wp14:sizeRelH relativeFrom="margin">
              <wp14:pctWidth>0</wp14:pctWidth>
            </wp14:sizeRelH>
            <wp14:sizeRelV relativeFrom="margin">
              <wp14:pctHeight>0</wp14:pctHeight>
            </wp14:sizeRelV>
          </wp:anchor>
        </w:drawing>
      </w:r>
      <w:r w:rsidR="0026444C" w:rsidRPr="009E2084">
        <w:rPr>
          <w:rStyle w:val="Otsikko1Char"/>
          <w:rFonts w:ascii="Consolas" w:hAnsi="Consolas"/>
        </w:rPr>
        <w:t>Kerhotoiminta</w:t>
      </w:r>
    </w:p>
    <w:tbl>
      <w:tblPr>
        <w:tblStyle w:val="TaulukkoRuudukko"/>
        <w:tblpPr w:leftFromText="141" w:rightFromText="141" w:vertAnchor="text" w:horzAnchor="margin" w:tblpY="180"/>
        <w:tblW w:w="0" w:type="auto"/>
        <w:tblLook w:val="04A0" w:firstRow="1" w:lastRow="0" w:firstColumn="1" w:lastColumn="0" w:noHBand="0" w:noVBand="1"/>
      </w:tblPr>
      <w:tblGrid>
        <w:gridCol w:w="4087"/>
      </w:tblGrid>
      <w:tr w:rsidR="004C682B" w14:paraId="68156F87" w14:textId="77777777" w:rsidTr="00706444">
        <w:trPr>
          <w:trHeight w:val="396"/>
        </w:trPr>
        <w:tc>
          <w:tcPr>
            <w:tcW w:w="4087" w:type="dxa"/>
            <w:tcBorders>
              <w:top w:val="double" w:sz="4" w:space="0" w:color="auto"/>
              <w:left w:val="double" w:sz="4" w:space="0" w:color="auto"/>
              <w:bottom w:val="double" w:sz="4" w:space="0" w:color="auto"/>
              <w:right w:val="double" w:sz="4" w:space="0" w:color="auto"/>
            </w:tcBorders>
          </w:tcPr>
          <w:p w14:paraId="0AE40160" w14:textId="63F5FFA2" w:rsidR="004C682B" w:rsidRPr="00706444" w:rsidRDefault="004C682B" w:rsidP="004C682B">
            <w:pPr>
              <w:rPr>
                <w:rFonts w:ascii="Corbel" w:hAnsi="Corbel"/>
                <w:b/>
                <w:color w:val="2F5496" w:themeColor="accent5" w:themeShade="BF"/>
                <w:sz w:val="24"/>
                <w:szCs w:val="24"/>
              </w:rPr>
            </w:pPr>
            <w:r w:rsidRPr="004C682B">
              <w:rPr>
                <w:rFonts w:ascii="Corbel" w:hAnsi="Corbel"/>
                <w:b/>
                <w:color w:val="2F5496" w:themeColor="accent5" w:themeShade="BF"/>
                <w:sz w:val="24"/>
                <w:szCs w:val="24"/>
              </w:rPr>
              <w:t xml:space="preserve">tiistaisin ja </w:t>
            </w:r>
            <w:r w:rsidR="00E57AF3">
              <w:rPr>
                <w:rFonts w:ascii="Corbel" w:hAnsi="Corbel"/>
                <w:b/>
                <w:color w:val="2F5496" w:themeColor="accent5" w:themeShade="BF"/>
                <w:sz w:val="24"/>
                <w:szCs w:val="24"/>
              </w:rPr>
              <w:t>torstaisin</w:t>
            </w:r>
            <w:r w:rsidRPr="004C682B">
              <w:rPr>
                <w:rFonts w:ascii="Corbel" w:hAnsi="Corbel"/>
                <w:b/>
                <w:color w:val="2F5496" w:themeColor="accent5" w:themeShade="BF"/>
                <w:sz w:val="24"/>
                <w:szCs w:val="24"/>
              </w:rPr>
              <w:t xml:space="preserve"> 8.30–11.30</w:t>
            </w:r>
          </w:p>
        </w:tc>
      </w:tr>
    </w:tbl>
    <w:p w14:paraId="1DF5AB95" w14:textId="77777777" w:rsidR="004C682B" w:rsidRDefault="0026444C" w:rsidP="0026444C">
      <w:pPr>
        <w:rPr>
          <w:rStyle w:val="Otsikko1Char"/>
          <w:rFonts w:ascii="Consolas" w:hAnsi="Consolas"/>
        </w:rPr>
      </w:pPr>
      <w:r w:rsidRPr="009E2084">
        <w:rPr>
          <w:rStyle w:val="Otsikko1Char"/>
          <w:rFonts w:ascii="Consolas" w:hAnsi="Consolas"/>
        </w:rPr>
        <w:t xml:space="preserve"> </w:t>
      </w:r>
    </w:p>
    <w:p w14:paraId="28AFA87B" w14:textId="77777777" w:rsidR="004C682B" w:rsidRDefault="004C682B" w:rsidP="0026444C">
      <w:pPr>
        <w:rPr>
          <w:rFonts w:ascii="Corbel" w:hAnsi="Corbel"/>
        </w:rPr>
      </w:pPr>
    </w:p>
    <w:p w14:paraId="2AED6E4C" w14:textId="2E615B05" w:rsidR="0026444C" w:rsidRPr="004C682B" w:rsidRDefault="0026444C" w:rsidP="0026444C">
      <w:pPr>
        <w:rPr>
          <w:rFonts w:ascii="Consolas" w:eastAsiaTheme="majorEastAsia" w:hAnsi="Consolas" w:cstheme="majorBidi"/>
          <w:color w:val="2E74B5" w:themeColor="accent1" w:themeShade="BF"/>
          <w:sz w:val="32"/>
          <w:szCs w:val="32"/>
        </w:rPr>
      </w:pPr>
      <w:r w:rsidRPr="0026444C">
        <w:rPr>
          <w:rFonts w:ascii="Corbel" w:hAnsi="Corbel"/>
        </w:rPr>
        <w:t>Wivintuvalla toimii lasten</w:t>
      </w:r>
      <w:r w:rsidR="00C16422">
        <w:rPr>
          <w:rFonts w:ascii="Corbel" w:hAnsi="Corbel"/>
        </w:rPr>
        <w:t xml:space="preserve"> </w:t>
      </w:r>
      <w:r w:rsidRPr="0026444C">
        <w:rPr>
          <w:rFonts w:ascii="Corbel" w:hAnsi="Corbel"/>
        </w:rPr>
        <w:t>kerho Tiitiäiset</w:t>
      </w:r>
      <w:r w:rsidR="002D2D13">
        <w:rPr>
          <w:rFonts w:ascii="Corbel" w:hAnsi="Corbel"/>
        </w:rPr>
        <w:t xml:space="preserve">, joka </w:t>
      </w:r>
      <w:r w:rsidRPr="0026444C">
        <w:rPr>
          <w:rFonts w:ascii="Corbel" w:hAnsi="Corbel"/>
        </w:rPr>
        <w:t xml:space="preserve">on tarkoitettu </w:t>
      </w:r>
      <w:r w:rsidR="00ED6FE6" w:rsidRPr="0026444C">
        <w:rPr>
          <w:rFonts w:ascii="Corbel" w:hAnsi="Corbel"/>
        </w:rPr>
        <w:t>2</w:t>
      </w:r>
      <w:r w:rsidR="00ED6FE6">
        <w:rPr>
          <w:rFonts w:ascii="Corbel" w:hAnsi="Corbel"/>
        </w:rPr>
        <w:t>,5</w:t>
      </w:r>
      <w:r w:rsidR="00ED6FE6" w:rsidRPr="0026444C">
        <w:rPr>
          <w:rFonts w:ascii="Corbel" w:hAnsi="Corbel"/>
        </w:rPr>
        <w:t>–5</w:t>
      </w:r>
      <w:r w:rsidRPr="0026444C">
        <w:rPr>
          <w:rFonts w:ascii="Corbel" w:hAnsi="Corbel"/>
        </w:rPr>
        <w:t>-vuotiaille lapsille.</w:t>
      </w:r>
      <w:r w:rsidR="00C16422">
        <w:rPr>
          <w:rFonts w:ascii="Corbel" w:hAnsi="Corbel"/>
        </w:rPr>
        <w:t xml:space="preserve"> </w:t>
      </w:r>
      <w:r w:rsidRPr="0026444C">
        <w:rPr>
          <w:rFonts w:ascii="Corbel" w:hAnsi="Corbel"/>
        </w:rPr>
        <w:t>Päivään kuuluu toiminta- ja leikkihetki</w:t>
      </w:r>
      <w:r w:rsidR="00D14047">
        <w:rPr>
          <w:rFonts w:ascii="Corbel" w:hAnsi="Corbel"/>
        </w:rPr>
        <w:t xml:space="preserve">, </w:t>
      </w:r>
      <w:r w:rsidRPr="0026444C">
        <w:rPr>
          <w:rFonts w:ascii="Corbel" w:hAnsi="Corbel"/>
        </w:rPr>
        <w:t>evästauko</w:t>
      </w:r>
      <w:r w:rsidR="00D14047">
        <w:rPr>
          <w:rFonts w:ascii="Corbel" w:hAnsi="Corbel"/>
        </w:rPr>
        <w:t xml:space="preserve"> sekä ulkoilua</w:t>
      </w:r>
      <w:r w:rsidRPr="0026444C">
        <w:rPr>
          <w:rFonts w:ascii="Corbel" w:hAnsi="Corbel"/>
        </w:rPr>
        <w:t xml:space="preserve">. Viihdymme myös luonnossa, metsät ja puistot ovat tärkeitä toiminta- ja oppimisympäristöjämme. </w:t>
      </w:r>
    </w:p>
    <w:p w14:paraId="71AD195F" w14:textId="55E460FA" w:rsidR="0026444C" w:rsidRPr="0026444C" w:rsidRDefault="0026444C" w:rsidP="0026444C">
      <w:pPr>
        <w:rPr>
          <w:rFonts w:ascii="Corbel" w:hAnsi="Corbel"/>
        </w:rPr>
      </w:pPr>
      <w:r w:rsidRPr="0026444C">
        <w:rPr>
          <w:rFonts w:ascii="Corbel" w:hAnsi="Corbel"/>
        </w:rPr>
        <w:t>Kerhotoimintaa suunnitellaan ja toteutetaan varhaiskasvatussuunnitelman mukaisesti. Päivät muodostuvat ryhmästä lähtevien tarpeiden ja lasten kanssa yhdessä tehtyjen suunnitelmien pohjalta. Kerhossa harjoitellaan omatoimisuutta, vuorovaikutustaitoja sekä motorisia taitoja. Leikki on tärkeässä roolissa erilaisia taitoja harjoitellessa. Yhdessä tekemisen kautta pyrimme luomaan mukavia kokemuksia kerholaisille.</w:t>
      </w:r>
    </w:p>
    <w:p w14:paraId="1640569B" w14:textId="5E9912CC" w:rsidR="00BC737D" w:rsidRPr="00596697" w:rsidRDefault="00BC737D" w:rsidP="00E2235F">
      <w:pPr>
        <w:pStyle w:val="Luettelokappale"/>
        <w:ind w:left="0"/>
        <w:rPr>
          <w:rFonts w:ascii="Corbel" w:hAnsi="Corbel"/>
        </w:rPr>
      </w:pPr>
    </w:p>
    <w:p w14:paraId="3D47408A" w14:textId="494B2CBC" w:rsidR="00BC737D" w:rsidRPr="00596697" w:rsidRDefault="00BC737D" w:rsidP="00BC737D">
      <w:pPr>
        <w:pStyle w:val="Luettelokappale"/>
        <w:spacing w:after="0" w:line="240" w:lineRule="auto"/>
        <w:ind w:left="0"/>
        <w:rPr>
          <w:rFonts w:ascii="Corbel" w:hAnsi="Corbel"/>
        </w:rPr>
      </w:pPr>
      <w:r w:rsidRPr="00596697">
        <w:rPr>
          <w:rStyle w:val="Voimakas"/>
          <w:rFonts w:ascii="Corbel" w:hAnsi="Corbel"/>
          <w:b w:val="0"/>
        </w:rPr>
        <w:t xml:space="preserve">Noudatamme pääsääntöisesti koulujen </w:t>
      </w:r>
      <w:r w:rsidRPr="00D00594">
        <w:rPr>
          <w:rStyle w:val="Voimakas"/>
          <w:rFonts w:ascii="Corbel" w:hAnsi="Corbel"/>
          <w:b w:val="0"/>
          <w:bCs w:val="0"/>
        </w:rPr>
        <w:t>loma-aikoja</w:t>
      </w:r>
      <w:r w:rsidRPr="00596697">
        <w:rPr>
          <w:rStyle w:val="Voimakas"/>
          <w:rFonts w:ascii="Corbel" w:hAnsi="Corbel"/>
          <w:b w:val="0"/>
        </w:rPr>
        <w:t xml:space="preserve">. </w:t>
      </w:r>
      <w:r w:rsidR="00316842">
        <w:rPr>
          <w:rStyle w:val="Voimakas"/>
          <w:rFonts w:ascii="Corbel" w:hAnsi="Corbel"/>
          <w:b w:val="0"/>
        </w:rPr>
        <w:t>Toimintaa</w:t>
      </w:r>
      <w:r w:rsidR="00E24D73">
        <w:rPr>
          <w:rStyle w:val="Voimakas"/>
          <w:rFonts w:ascii="Corbel" w:hAnsi="Corbel"/>
          <w:b w:val="0"/>
        </w:rPr>
        <w:t xml:space="preserve"> </w:t>
      </w:r>
      <w:r w:rsidR="00316842">
        <w:rPr>
          <w:rStyle w:val="Voimakas"/>
          <w:rFonts w:ascii="Corbel" w:hAnsi="Corbel"/>
          <w:b w:val="0"/>
        </w:rPr>
        <w:t xml:space="preserve">jatketaan </w:t>
      </w:r>
      <w:r w:rsidR="00E24D73">
        <w:rPr>
          <w:rStyle w:val="Voimakas"/>
          <w:rFonts w:ascii="Corbel" w:hAnsi="Corbel"/>
          <w:b w:val="0"/>
        </w:rPr>
        <w:t xml:space="preserve">tarvittaessa </w:t>
      </w:r>
      <w:r w:rsidR="00316842">
        <w:rPr>
          <w:rStyle w:val="Voimakas"/>
          <w:rFonts w:ascii="Corbel" w:hAnsi="Corbel"/>
          <w:b w:val="0"/>
        </w:rPr>
        <w:t>kesäkuun puolelle</w:t>
      </w:r>
      <w:r w:rsidR="00E24D73">
        <w:rPr>
          <w:rStyle w:val="Voimakas"/>
          <w:rFonts w:ascii="Corbel" w:hAnsi="Corbel"/>
          <w:b w:val="0"/>
        </w:rPr>
        <w:t>.</w:t>
      </w:r>
    </w:p>
    <w:p w14:paraId="7183CBDE" w14:textId="1D691BA6" w:rsidR="00BC737D" w:rsidRPr="00596697" w:rsidRDefault="00BC737D" w:rsidP="00BC737D">
      <w:pPr>
        <w:pStyle w:val="Luettelokappale"/>
        <w:spacing w:after="0" w:line="240" w:lineRule="auto"/>
        <w:ind w:left="0"/>
        <w:rPr>
          <w:rFonts w:ascii="Corbel" w:hAnsi="Corbel"/>
          <w:bCs/>
        </w:rPr>
      </w:pPr>
    </w:p>
    <w:p w14:paraId="6830E667" w14:textId="439F3EE4" w:rsidR="00BC737D" w:rsidRPr="00B702EF" w:rsidRDefault="00BC737D" w:rsidP="00B702EF">
      <w:pPr>
        <w:spacing w:line="276" w:lineRule="auto"/>
        <w:rPr>
          <w:rFonts w:ascii="Corbel" w:hAnsi="Corbel"/>
          <w:color w:val="000000"/>
        </w:rPr>
      </w:pPr>
      <w:r w:rsidRPr="00596697">
        <w:rPr>
          <w:rFonts w:ascii="Corbel" w:hAnsi="Corbel"/>
          <w:color w:val="000000"/>
        </w:rPr>
        <w:t>Jos jokin asia askarruttaa mieltänne, ol</w:t>
      </w:r>
      <w:r w:rsidR="00687CAD">
        <w:rPr>
          <w:rFonts w:ascii="Corbel" w:hAnsi="Corbel"/>
          <w:color w:val="000000"/>
        </w:rPr>
        <w:t>kaa rohkeasti yhteydessä Wivin</w:t>
      </w:r>
      <w:r w:rsidR="00FF35E1">
        <w:rPr>
          <w:rFonts w:ascii="Corbel" w:hAnsi="Corbel"/>
          <w:color w:val="000000"/>
        </w:rPr>
        <w:t>tupaan.</w:t>
      </w:r>
    </w:p>
    <w:p w14:paraId="7DE3FAC3" w14:textId="62502676" w:rsidR="00BD1523" w:rsidRPr="00001364" w:rsidRDefault="00001364" w:rsidP="008E16D5">
      <w:pPr>
        <w:rPr>
          <w:rFonts w:ascii="Corbel" w:hAnsi="Corbel"/>
          <w:b/>
          <w:color w:val="000000"/>
        </w:rPr>
      </w:pPr>
      <w:r w:rsidRPr="00D00594">
        <w:rPr>
          <w:rFonts w:ascii="Corbel" w:hAnsi="Corbel"/>
          <w:bCs/>
        </w:rPr>
        <w:t>Seuratkaa meitä Instagramissa</w:t>
      </w:r>
      <w:r w:rsidRPr="00001364">
        <w:rPr>
          <w:rFonts w:ascii="Corbel" w:hAnsi="Corbel"/>
          <w:b/>
        </w:rPr>
        <w:t xml:space="preserve"> @wivintupa</w:t>
      </w:r>
    </w:p>
    <w:p w14:paraId="54266616" w14:textId="1CCD8749" w:rsidR="006E0298" w:rsidRDefault="006E0298" w:rsidP="00AC7D28">
      <w:pPr>
        <w:spacing w:after="0" w:line="240" w:lineRule="auto"/>
        <w:rPr>
          <w:sz w:val="40"/>
          <w:szCs w:val="40"/>
        </w:rPr>
      </w:pPr>
    </w:p>
    <w:p w14:paraId="280F7693" w14:textId="1DC3C6E6" w:rsidR="007906EC" w:rsidRDefault="007906EC" w:rsidP="004C682B">
      <w:pPr>
        <w:spacing w:line="276" w:lineRule="auto"/>
        <w:jc w:val="center"/>
        <w:rPr>
          <w:rFonts w:ascii="Corbel" w:hAnsi="Corbel"/>
          <w:b/>
          <w:color w:val="000000"/>
          <w:sz w:val="32"/>
          <w:szCs w:val="32"/>
        </w:rPr>
      </w:pPr>
      <w:r w:rsidRPr="008E16D5">
        <w:rPr>
          <w:rFonts w:ascii="Corbel" w:hAnsi="Corbel"/>
          <w:b/>
          <w:color w:val="000000"/>
          <w:sz w:val="32"/>
          <w:szCs w:val="32"/>
        </w:rPr>
        <w:t>Tervetuloa avoimeen varhaiskasvatukseen!</w:t>
      </w:r>
    </w:p>
    <w:p w14:paraId="7AB22B29" w14:textId="77777777" w:rsidR="00706444" w:rsidRPr="004C682B" w:rsidRDefault="00706444" w:rsidP="004C682B">
      <w:pPr>
        <w:spacing w:line="276" w:lineRule="auto"/>
        <w:jc w:val="center"/>
        <w:rPr>
          <w:rFonts w:ascii="Corbel" w:hAnsi="Corbel"/>
          <w:b/>
          <w:color w:val="000000"/>
          <w:sz w:val="32"/>
          <w:szCs w:val="32"/>
        </w:rPr>
      </w:pPr>
    </w:p>
    <w:p w14:paraId="23C4DD16" w14:textId="1DC57CC8" w:rsidR="004C682B" w:rsidRDefault="004C682B" w:rsidP="004C682B">
      <w:pPr>
        <w:spacing w:after="0" w:line="240" w:lineRule="auto"/>
        <w:jc w:val="center"/>
        <w:rPr>
          <w:sz w:val="40"/>
          <w:szCs w:val="40"/>
        </w:rPr>
      </w:pPr>
      <w:r>
        <w:rPr>
          <w:noProof/>
        </w:rPr>
        <w:drawing>
          <wp:inline distT="0" distB="0" distL="0" distR="0" wp14:anchorId="3BD10513" wp14:editId="752559BE">
            <wp:extent cx="2828644" cy="2121942"/>
            <wp:effectExtent l="0" t="8573" r="1588" b="1587"/>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28644" cy="2121942"/>
                    </a:xfrm>
                    <a:prstGeom prst="rect">
                      <a:avLst/>
                    </a:prstGeom>
                  </pic:spPr>
                </pic:pic>
              </a:graphicData>
            </a:graphic>
          </wp:inline>
        </w:drawing>
      </w:r>
    </w:p>
    <w:p w14:paraId="7794DC27" w14:textId="77777777" w:rsidR="6033D74B" w:rsidRDefault="6033D74B" w:rsidP="6033D74B">
      <w:pPr>
        <w:spacing w:after="0" w:line="240" w:lineRule="auto"/>
        <w:rPr>
          <w:sz w:val="40"/>
          <w:szCs w:val="40"/>
        </w:rPr>
      </w:pPr>
    </w:p>
    <w:p w14:paraId="4E5D2A1C" w14:textId="20C3E48E" w:rsidR="6033D74B" w:rsidRDefault="00782F31" w:rsidP="6033D74B">
      <w:pPr>
        <w:spacing w:after="0" w:line="240" w:lineRule="auto"/>
        <w:rPr>
          <w:sz w:val="40"/>
          <w:szCs w:val="40"/>
        </w:rPr>
      </w:pPr>
      <w:r w:rsidRPr="00782F31">
        <w:rPr>
          <w:sz w:val="40"/>
          <w:szCs w:val="40"/>
        </w:rPr>
        <w:lastRenderedPageBreak/>
        <w:drawing>
          <wp:inline distT="0" distB="0" distL="0" distR="0" wp14:anchorId="1623CE3E" wp14:editId="3CFC4971">
            <wp:extent cx="6120130" cy="4947920"/>
            <wp:effectExtent l="0" t="0" r="0" b="508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947920"/>
                    </a:xfrm>
                    <a:prstGeom prst="rect">
                      <a:avLst/>
                    </a:prstGeom>
                  </pic:spPr>
                </pic:pic>
              </a:graphicData>
            </a:graphic>
          </wp:inline>
        </w:drawing>
      </w:r>
    </w:p>
    <w:p w14:paraId="6DD858FA" w14:textId="77777777" w:rsidR="00782F31" w:rsidRDefault="00782F31" w:rsidP="6033D74B">
      <w:pPr>
        <w:spacing w:after="0" w:line="240" w:lineRule="auto"/>
        <w:rPr>
          <w:sz w:val="40"/>
          <w:szCs w:val="40"/>
        </w:rPr>
      </w:pPr>
    </w:p>
    <w:p w14:paraId="60051D15" w14:textId="77777777" w:rsidR="6033D74B" w:rsidRDefault="6033D74B" w:rsidP="6033D74B">
      <w:pPr>
        <w:spacing w:line="276" w:lineRule="auto"/>
        <w:rPr>
          <w:rFonts w:ascii="Corbel" w:hAnsi="Corbel"/>
          <w:color w:val="000000" w:themeColor="text1"/>
        </w:rPr>
      </w:pPr>
    </w:p>
    <w:p w14:paraId="415053E5" w14:textId="465641BE" w:rsidR="6033D74B" w:rsidRDefault="677D2CDC" w:rsidP="00782F31">
      <w:pPr>
        <w:spacing w:line="276" w:lineRule="auto"/>
        <w:jc w:val="center"/>
        <w:rPr>
          <w:sz w:val="40"/>
          <w:szCs w:val="40"/>
        </w:rPr>
      </w:pPr>
      <w:r>
        <w:rPr>
          <w:noProof/>
        </w:rPr>
        <w:drawing>
          <wp:inline distT="0" distB="0" distL="0" distR="0" wp14:anchorId="592057F4" wp14:editId="26E6816C">
            <wp:extent cx="4419600" cy="3314700"/>
            <wp:effectExtent l="0" t="0" r="0" b="0"/>
            <wp:docPr id="1567548135" name="Kuva 156754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pic:nvPicPr>
                  <pic:blipFill>
                    <a:blip r:embed="rId12">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p>
    <w:sectPr w:rsidR="6033D74B" w:rsidSect="00E84AA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E2A9D"/>
    <w:multiLevelType w:val="hybridMultilevel"/>
    <w:tmpl w:val="438A5B3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378D5055"/>
    <w:multiLevelType w:val="hybridMultilevel"/>
    <w:tmpl w:val="93D258FA"/>
    <w:lvl w:ilvl="0" w:tplc="2B2A3C66">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5179663A"/>
    <w:multiLevelType w:val="hybridMultilevel"/>
    <w:tmpl w:val="AFF8603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ED273B7"/>
    <w:multiLevelType w:val="hybridMultilevel"/>
    <w:tmpl w:val="F9606E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7EA849CC"/>
    <w:multiLevelType w:val="hybridMultilevel"/>
    <w:tmpl w:val="ECF62D7A"/>
    <w:lvl w:ilvl="0" w:tplc="F1A4AACC">
      <w:numFmt w:val="bullet"/>
      <w:lvlText w:val="-"/>
      <w:lvlJc w:val="left"/>
      <w:pPr>
        <w:ind w:left="720" w:hanging="360"/>
      </w:pPr>
      <w:rPr>
        <w:rFonts w:ascii="Calibri" w:eastAsia="Calibri" w:hAnsi="Calibr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324504246">
    <w:abstractNumId w:val="1"/>
  </w:num>
  <w:num w:numId="2" w16cid:durableId="1606814482">
    <w:abstractNumId w:val="0"/>
  </w:num>
  <w:num w:numId="3" w16cid:durableId="1356425863">
    <w:abstractNumId w:val="2"/>
  </w:num>
  <w:num w:numId="4" w16cid:durableId="1337460627">
    <w:abstractNumId w:val="4"/>
  </w:num>
  <w:num w:numId="5" w16cid:durableId="1036738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51E"/>
    <w:rsid w:val="00001364"/>
    <w:rsid w:val="00002696"/>
    <w:rsid w:val="00007B2A"/>
    <w:rsid w:val="000109C6"/>
    <w:rsid w:val="000163E4"/>
    <w:rsid w:val="00020F72"/>
    <w:rsid w:val="00035F4A"/>
    <w:rsid w:val="00045B58"/>
    <w:rsid w:val="00057E7F"/>
    <w:rsid w:val="0007401E"/>
    <w:rsid w:val="000879DE"/>
    <w:rsid w:val="000A6DBC"/>
    <w:rsid w:val="000B35FF"/>
    <w:rsid w:val="000C0306"/>
    <w:rsid w:val="000C4EBE"/>
    <w:rsid w:val="000D5B24"/>
    <w:rsid w:val="000E1BFF"/>
    <w:rsid w:val="000E1D82"/>
    <w:rsid w:val="000F5FF5"/>
    <w:rsid w:val="001026B0"/>
    <w:rsid w:val="00105E23"/>
    <w:rsid w:val="00111366"/>
    <w:rsid w:val="00116AB2"/>
    <w:rsid w:val="00117593"/>
    <w:rsid w:val="00120B3E"/>
    <w:rsid w:val="00123C71"/>
    <w:rsid w:val="00136231"/>
    <w:rsid w:val="00137496"/>
    <w:rsid w:val="00140DA3"/>
    <w:rsid w:val="001411E5"/>
    <w:rsid w:val="00144724"/>
    <w:rsid w:val="00147776"/>
    <w:rsid w:val="00147A89"/>
    <w:rsid w:val="0015327D"/>
    <w:rsid w:val="00167BDE"/>
    <w:rsid w:val="00180D20"/>
    <w:rsid w:val="001B0C32"/>
    <w:rsid w:val="001B1ABC"/>
    <w:rsid w:val="001B2281"/>
    <w:rsid w:val="001C2B51"/>
    <w:rsid w:val="001C68CC"/>
    <w:rsid w:val="001C69BD"/>
    <w:rsid w:val="001D0615"/>
    <w:rsid w:val="001D2AEC"/>
    <w:rsid w:val="001D4D29"/>
    <w:rsid w:val="001F0112"/>
    <w:rsid w:val="001F0428"/>
    <w:rsid w:val="001F6566"/>
    <w:rsid w:val="001F708D"/>
    <w:rsid w:val="0021450E"/>
    <w:rsid w:val="00217A8E"/>
    <w:rsid w:val="002315AF"/>
    <w:rsid w:val="002327E0"/>
    <w:rsid w:val="00244FE8"/>
    <w:rsid w:val="00251507"/>
    <w:rsid w:val="00253673"/>
    <w:rsid w:val="00253F57"/>
    <w:rsid w:val="0026444C"/>
    <w:rsid w:val="00275536"/>
    <w:rsid w:val="00276517"/>
    <w:rsid w:val="00297341"/>
    <w:rsid w:val="002A4E15"/>
    <w:rsid w:val="002B2852"/>
    <w:rsid w:val="002C44C5"/>
    <w:rsid w:val="002C6100"/>
    <w:rsid w:val="002D0801"/>
    <w:rsid w:val="002D2D13"/>
    <w:rsid w:val="002D5B40"/>
    <w:rsid w:val="002D671D"/>
    <w:rsid w:val="002E19F5"/>
    <w:rsid w:val="002F31AB"/>
    <w:rsid w:val="002F6F89"/>
    <w:rsid w:val="00316842"/>
    <w:rsid w:val="003208A0"/>
    <w:rsid w:val="00333202"/>
    <w:rsid w:val="00334BA7"/>
    <w:rsid w:val="0033687F"/>
    <w:rsid w:val="00354798"/>
    <w:rsid w:val="00354A66"/>
    <w:rsid w:val="0035726C"/>
    <w:rsid w:val="003648ED"/>
    <w:rsid w:val="00372FCB"/>
    <w:rsid w:val="00375A7E"/>
    <w:rsid w:val="003767CC"/>
    <w:rsid w:val="00380B70"/>
    <w:rsid w:val="003A2D94"/>
    <w:rsid w:val="003A666A"/>
    <w:rsid w:val="003A7B0F"/>
    <w:rsid w:val="003B0FD5"/>
    <w:rsid w:val="003B4674"/>
    <w:rsid w:val="003B5133"/>
    <w:rsid w:val="003B53A2"/>
    <w:rsid w:val="003B7F9D"/>
    <w:rsid w:val="003D3194"/>
    <w:rsid w:val="003E1C9A"/>
    <w:rsid w:val="003F3DD8"/>
    <w:rsid w:val="004002E3"/>
    <w:rsid w:val="00412668"/>
    <w:rsid w:val="004162D9"/>
    <w:rsid w:val="00416660"/>
    <w:rsid w:val="00422270"/>
    <w:rsid w:val="004252E9"/>
    <w:rsid w:val="00450988"/>
    <w:rsid w:val="00454F99"/>
    <w:rsid w:val="00455F01"/>
    <w:rsid w:val="004616E7"/>
    <w:rsid w:val="00465871"/>
    <w:rsid w:val="004846E7"/>
    <w:rsid w:val="00486475"/>
    <w:rsid w:val="0049351E"/>
    <w:rsid w:val="004A2A61"/>
    <w:rsid w:val="004B40A6"/>
    <w:rsid w:val="004C1203"/>
    <w:rsid w:val="004C18A4"/>
    <w:rsid w:val="004C3417"/>
    <w:rsid w:val="004C682B"/>
    <w:rsid w:val="004D4DFC"/>
    <w:rsid w:val="004F3487"/>
    <w:rsid w:val="0050425B"/>
    <w:rsid w:val="0051616F"/>
    <w:rsid w:val="00516777"/>
    <w:rsid w:val="00527BDC"/>
    <w:rsid w:val="00531A0E"/>
    <w:rsid w:val="00533138"/>
    <w:rsid w:val="005361BF"/>
    <w:rsid w:val="00536FFD"/>
    <w:rsid w:val="005400FA"/>
    <w:rsid w:val="00541456"/>
    <w:rsid w:val="00544C24"/>
    <w:rsid w:val="005525BA"/>
    <w:rsid w:val="005531E3"/>
    <w:rsid w:val="00553711"/>
    <w:rsid w:val="00555A00"/>
    <w:rsid w:val="00567CC5"/>
    <w:rsid w:val="00576CE5"/>
    <w:rsid w:val="0058402B"/>
    <w:rsid w:val="0058778C"/>
    <w:rsid w:val="00593550"/>
    <w:rsid w:val="00596697"/>
    <w:rsid w:val="005B38FB"/>
    <w:rsid w:val="005C0334"/>
    <w:rsid w:val="005C7A08"/>
    <w:rsid w:val="005D5B2A"/>
    <w:rsid w:val="005D7C6E"/>
    <w:rsid w:val="00621A11"/>
    <w:rsid w:val="0062252C"/>
    <w:rsid w:val="0063327C"/>
    <w:rsid w:val="00635A9F"/>
    <w:rsid w:val="00637CB6"/>
    <w:rsid w:val="00646746"/>
    <w:rsid w:val="006512C8"/>
    <w:rsid w:val="006658A0"/>
    <w:rsid w:val="00666959"/>
    <w:rsid w:val="006761EE"/>
    <w:rsid w:val="00683746"/>
    <w:rsid w:val="00687CAD"/>
    <w:rsid w:val="00692189"/>
    <w:rsid w:val="006A1698"/>
    <w:rsid w:val="006A338C"/>
    <w:rsid w:val="006A608D"/>
    <w:rsid w:val="006B0013"/>
    <w:rsid w:val="006B61EE"/>
    <w:rsid w:val="006C0470"/>
    <w:rsid w:val="006C584F"/>
    <w:rsid w:val="006D08B2"/>
    <w:rsid w:val="006D0F03"/>
    <w:rsid w:val="006D1289"/>
    <w:rsid w:val="006D1948"/>
    <w:rsid w:val="006E0298"/>
    <w:rsid w:val="006E46B7"/>
    <w:rsid w:val="006E56E2"/>
    <w:rsid w:val="006E691B"/>
    <w:rsid w:val="006F1370"/>
    <w:rsid w:val="006F21EA"/>
    <w:rsid w:val="006F2F95"/>
    <w:rsid w:val="006F348B"/>
    <w:rsid w:val="006F44B6"/>
    <w:rsid w:val="006F52A5"/>
    <w:rsid w:val="00704017"/>
    <w:rsid w:val="00706444"/>
    <w:rsid w:val="00707AB2"/>
    <w:rsid w:val="00713F7C"/>
    <w:rsid w:val="007176F1"/>
    <w:rsid w:val="00722034"/>
    <w:rsid w:val="00732C3D"/>
    <w:rsid w:val="00741036"/>
    <w:rsid w:val="00743A8D"/>
    <w:rsid w:val="0074AC9C"/>
    <w:rsid w:val="00756642"/>
    <w:rsid w:val="00762C1E"/>
    <w:rsid w:val="00765BDC"/>
    <w:rsid w:val="00766A2C"/>
    <w:rsid w:val="0077777A"/>
    <w:rsid w:val="00782F31"/>
    <w:rsid w:val="00785693"/>
    <w:rsid w:val="007906EC"/>
    <w:rsid w:val="007A160D"/>
    <w:rsid w:val="007B41CD"/>
    <w:rsid w:val="007C23BA"/>
    <w:rsid w:val="007C4D74"/>
    <w:rsid w:val="007C63DF"/>
    <w:rsid w:val="007E53C6"/>
    <w:rsid w:val="007F2AB2"/>
    <w:rsid w:val="007F5A57"/>
    <w:rsid w:val="0080260E"/>
    <w:rsid w:val="00807D65"/>
    <w:rsid w:val="008108F5"/>
    <w:rsid w:val="00810B33"/>
    <w:rsid w:val="00827122"/>
    <w:rsid w:val="0082779F"/>
    <w:rsid w:val="008308B5"/>
    <w:rsid w:val="0085779C"/>
    <w:rsid w:val="00863FEB"/>
    <w:rsid w:val="00875996"/>
    <w:rsid w:val="008925FF"/>
    <w:rsid w:val="008A3384"/>
    <w:rsid w:val="008A437A"/>
    <w:rsid w:val="008A5790"/>
    <w:rsid w:val="008A6088"/>
    <w:rsid w:val="008B12A5"/>
    <w:rsid w:val="008B1AE3"/>
    <w:rsid w:val="008C1107"/>
    <w:rsid w:val="008C6EC4"/>
    <w:rsid w:val="008D20D8"/>
    <w:rsid w:val="008D3AED"/>
    <w:rsid w:val="008E16D5"/>
    <w:rsid w:val="008F0FD1"/>
    <w:rsid w:val="008F42AA"/>
    <w:rsid w:val="00902A11"/>
    <w:rsid w:val="009055CD"/>
    <w:rsid w:val="00905CCC"/>
    <w:rsid w:val="00915AA9"/>
    <w:rsid w:val="009354D6"/>
    <w:rsid w:val="0094387C"/>
    <w:rsid w:val="00946670"/>
    <w:rsid w:val="009478F5"/>
    <w:rsid w:val="00952D95"/>
    <w:rsid w:val="00966C75"/>
    <w:rsid w:val="00967725"/>
    <w:rsid w:val="00972D07"/>
    <w:rsid w:val="0097676F"/>
    <w:rsid w:val="00992C22"/>
    <w:rsid w:val="009A15A4"/>
    <w:rsid w:val="009A77E0"/>
    <w:rsid w:val="009B0DE1"/>
    <w:rsid w:val="009B2699"/>
    <w:rsid w:val="009B2E03"/>
    <w:rsid w:val="009B3FD2"/>
    <w:rsid w:val="009B5F57"/>
    <w:rsid w:val="009B79E8"/>
    <w:rsid w:val="009B7B2C"/>
    <w:rsid w:val="009C1661"/>
    <w:rsid w:val="009C3A9B"/>
    <w:rsid w:val="009C4D49"/>
    <w:rsid w:val="009C52B7"/>
    <w:rsid w:val="009D7703"/>
    <w:rsid w:val="009D7DA5"/>
    <w:rsid w:val="009E2084"/>
    <w:rsid w:val="009E4368"/>
    <w:rsid w:val="009F2813"/>
    <w:rsid w:val="00A04459"/>
    <w:rsid w:val="00A07A8B"/>
    <w:rsid w:val="00A142AF"/>
    <w:rsid w:val="00A20434"/>
    <w:rsid w:val="00A25964"/>
    <w:rsid w:val="00A27053"/>
    <w:rsid w:val="00A313C3"/>
    <w:rsid w:val="00A35D21"/>
    <w:rsid w:val="00A40EDD"/>
    <w:rsid w:val="00A426EC"/>
    <w:rsid w:val="00A50D2B"/>
    <w:rsid w:val="00A51F62"/>
    <w:rsid w:val="00A56324"/>
    <w:rsid w:val="00A5750C"/>
    <w:rsid w:val="00A656EB"/>
    <w:rsid w:val="00A728CC"/>
    <w:rsid w:val="00A8110D"/>
    <w:rsid w:val="00A90BBF"/>
    <w:rsid w:val="00A936B9"/>
    <w:rsid w:val="00AB1EE3"/>
    <w:rsid w:val="00AC7519"/>
    <w:rsid w:val="00AC7D28"/>
    <w:rsid w:val="00AD03BF"/>
    <w:rsid w:val="00AD0F0E"/>
    <w:rsid w:val="00AD7C3B"/>
    <w:rsid w:val="00AE569B"/>
    <w:rsid w:val="00AE6711"/>
    <w:rsid w:val="00AF0D65"/>
    <w:rsid w:val="00AF2781"/>
    <w:rsid w:val="00AF2BCD"/>
    <w:rsid w:val="00AF38D8"/>
    <w:rsid w:val="00AF440E"/>
    <w:rsid w:val="00B06F25"/>
    <w:rsid w:val="00B10AE2"/>
    <w:rsid w:val="00B12BFB"/>
    <w:rsid w:val="00B14C02"/>
    <w:rsid w:val="00B237B1"/>
    <w:rsid w:val="00B2383F"/>
    <w:rsid w:val="00B702EF"/>
    <w:rsid w:val="00B753FF"/>
    <w:rsid w:val="00B83506"/>
    <w:rsid w:val="00B8465B"/>
    <w:rsid w:val="00B92649"/>
    <w:rsid w:val="00BA0986"/>
    <w:rsid w:val="00BA7EC7"/>
    <w:rsid w:val="00BB46C8"/>
    <w:rsid w:val="00BC0895"/>
    <w:rsid w:val="00BC3993"/>
    <w:rsid w:val="00BC737D"/>
    <w:rsid w:val="00BD1523"/>
    <w:rsid w:val="00BD2F68"/>
    <w:rsid w:val="00BE3070"/>
    <w:rsid w:val="00BE4E40"/>
    <w:rsid w:val="00BF110A"/>
    <w:rsid w:val="00BF7B74"/>
    <w:rsid w:val="00C00956"/>
    <w:rsid w:val="00C06690"/>
    <w:rsid w:val="00C12D36"/>
    <w:rsid w:val="00C16422"/>
    <w:rsid w:val="00C16D68"/>
    <w:rsid w:val="00C24C33"/>
    <w:rsid w:val="00C24D1A"/>
    <w:rsid w:val="00C327D2"/>
    <w:rsid w:val="00C33E71"/>
    <w:rsid w:val="00C40CA4"/>
    <w:rsid w:val="00C4611C"/>
    <w:rsid w:val="00C46CDA"/>
    <w:rsid w:val="00C54309"/>
    <w:rsid w:val="00C725BF"/>
    <w:rsid w:val="00C857ED"/>
    <w:rsid w:val="00C91A9F"/>
    <w:rsid w:val="00C9487B"/>
    <w:rsid w:val="00C96757"/>
    <w:rsid w:val="00CA187E"/>
    <w:rsid w:val="00CB40C7"/>
    <w:rsid w:val="00CC2374"/>
    <w:rsid w:val="00CC24E3"/>
    <w:rsid w:val="00CD10AC"/>
    <w:rsid w:val="00CD32EE"/>
    <w:rsid w:val="00CD3F47"/>
    <w:rsid w:val="00CD5FB2"/>
    <w:rsid w:val="00CD6C34"/>
    <w:rsid w:val="00CE0217"/>
    <w:rsid w:val="00CE7DD7"/>
    <w:rsid w:val="00CF3AFF"/>
    <w:rsid w:val="00CF79CB"/>
    <w:rsid w:val="00D00594"/>
    <w:rsid w:val="00D04CEA"/>
    <w:rsid w:val="00D14047"/>
    <w:rsid w:val="00D208E2"/>
    <w:rsid w:val="00D44856"/>
    <w:rsid w:val="00D478B5"/>
    <w:rsid w:val="00D50C65"/>
    <w:rsid w:val="00D57797"/>
    <w:rsid w:val="00D6346D"/>
    <w:rsid w:val="00D664A5"/>
    <w:rsid w:val="00D67B3F"/>
    <w:rsid w:val="00D7134A"/>
    <w:rsid w:val="00D775E8"/>
    <w:rsid w:val="00D849B9"/>
    <w:rsid w:val="00D93095"/>
    <w:rsid w:val="00D96D31"/>
    <w:rsid w:val="00DA3A1F"/>
    <w:rsid w:val="00DA3AED"/>
    <w:rsid w:val="00DB2D21"/>
    <w:rsid w:val="00DB4F62"/>
    <w:rsid w:val="00DC314E"/>
    <w:rsid w:val="00DC3411"/>
    <w:rsid w:val="00DD0243"/>
    <w:rsid w:val="00DD21AF"/>
    <w:rsid w:val="00DE12C4"/>
    <w:rsid w:val="00DE1637"/>
    <w:rsid w:val="00DE745B"/>
    <w:rsid w:val="00E07AB6"/>
    <w:rsid w:val="00E10D12"/>
    <w:rsid w:val="00E15CA6"/>
    <w:rsid w:val="00E2039E"/>
    <w:rsid w:val="00E206E7"/>
    <w:rsid w:val="00E2235F"/>
    <w:rsid w:val="00E24D73"/>
    <w:rsid w:val="00E34CE9"/>
    <w:rsid w:val="00E34FF0"/>
    <w:rsid w:val="00E46C85"/>
    <w:rsid w:val="00E47829"/>
    <w:rsid w:val="00E57AF3"/>
    <w:rsid w:val="00E63A7F"/>
    <w:rsid w:val="00E7123A"/>
    <w:rsid w:val="00E82793"/>
    <w:rsid w:val="00E84AA6"/>
    <w:rsid w:val="00E95684"/>
    <w:rsid w:val="00EA5416"/>
    <w:rsid w:val="00EA5D83"/>
    <w:rsid w:val="00EA6048"/>
    <w:rsid w:val="00ED0AE2"/>
    <w:rsid w:val="00ED1CAA"/>
    <w:rsid w:val="00ED6FE6"/>
    <w:rsid w:val="00EE1B3C"/>
    <w:rsid w:val="00EE4621"/>
    <w:rsid w:val="00EF0FBF"/>
    <w:rsid w:val="00F04A0D"/>
    <w:rsid w:val="00F05007"/>
    <w:rsid w:val="00F27EE1"/>
    <w:rsid w:val="00F3103C"/>
    <w:rsid w:val="00F542F5"/>
    <w:rsid w:val="00F74E4D"/>
    <w:rsid w:val="00F84836"/>
    <w:rsid w:val="00F84C73"/>
    <w:rsid w:val="00F87675"/>
    <w:rsid w:val="00F91208"/>
    <w:rsid w:val="00F9492D"/>
    <w:rsid w:val="00FA4C65"/>
    <w:rsid w:val="00FA552D"/>
    <w:rsid w:val="00FA747A"/>
    <w:rsid w:val="00FC379B"/>
    <w:rsid w:val="00FD3324"/>
    <w:rsid w:val="00FD7C1F"/>
    <w:rsid w:val="00FE1F61"/>
    <w:rsid w:val="00FE3B5F"/>
    <w:rsid w:val="00FF1B2B"/>
    <w:rsid w:val="00FF35E1"/>
    <w:rsid w:val="00FF3F42"/>
    <w:rsid w:val="00FF5B49"/>
    <w:rsid w:val="00FF7BBD"/>
    <w:rsid w:val="022940B3"/>
    <w:rsid w:val="0240D47E"/>
    <w:rsid w:val="03069DD0"/>
    <w:rsid w:val="03164510"/>
    <w:rsid w:val="034BC695"/>
    <w:rsid w:val="03EBB4A7"/>
    <w:rsid w:val="04662E16"/>
    <w:rsid w:val="04E6FF7E"/>
    <w:rsid w:val="04EDAF8B"/>
    <w:rsid w:val="05B321C4"/>
    <w:rsid w:val="05E4A835"/>
    <w:rsid w:val="06270E73"/>
    <w:rsid w:val="067424BE"/>
    <w:rsid w:val="06C16DDA"/>
    <w:rsid w:val="0767B4E0"/>
    <w:rsid w:val="081D7150"/>
    <w:rsid w:val="0823FD15"/>
    <w:rsid w:val="09EE2CB9"/>
    <w:rsid w:val="0A4CB0AC"/>
    <w:rsid w:val="0BA7A071"/>
    <w:rsid w:val="0C0FF213"/>
    <w:rsid w:val="0CE29CF4"/>
    <w:rsid w:val="0DDB571A"/>
    <w:rsid w:val="0F274221"/>
    <w:rsid w:val="100B5FC4"/>
    <w:rsid w:val="114117EF"/>
    <w:rsid w:val="11AD5743"/>
    <w:rsid w:val="11C38A48"/>
    <w:rsid w:val="124D7826"/>
    <w:rsid w:val="124DA9FC"/>
    <w:rsid w:val="1273B712"/>
    <w:rsid w:val="129FB875"/>
    <w:rsid w:val="135EC331"/>
    <w:rsid w:val="14795C88"/>
    <w:rsid w:val="17F55CC1"/>
    <w:rsid w:val="1A7F606F"/>
    <w:rsid w:val="1B32F1D0"/>
    <w:rsid w:val="1BBD7726"/>
    <w:rsid w:val="1BE79B53"/>
    <w:rsid w:val="1CD0ED40"/>
    <w:rsid w:val="1D05A577"/>
    <w:rsid w:val="1E7E4470"/>
    <w:rsid w:val="1EF08461"/>
    <w:rsid w:val="1F855EBA"/>
    <w:rsid w:val="1F9F8336"/>
    <w:rsid w:val="1FEA6E72"/>
    <w:rsid w:val="201E5C60"/>
    <w:rsid w:val="216229FB"/>
    <w:rsid w:val="21A45224"/>
    <w:rsid w:val="23286828"/>
    <w:rsid w:val="233D6C3D"/>
    <w:rsid w:val="236EF2AE"/>
    <w:rsid w:val="23E643F4"/>
    <w:rsid w:val="2477ADF6"/>
    <w:rsid w:val="25F07259"/>
    <w:rsid w:val="26320F49"/>
    <w:rsid w:val="26C3B6E1"/>
    <w:rsid w:val="295183CD"/>
    <w:rsid w:val="2A1383E1"/>
    <w:rsid w:val="2C663FA2"/>
    <w:rsid w:val="2C6A6D87"/>
    <w:rsid w:val="2CE08545"/>
    <w:rsid w:val="2CE647BC"/>
    <w:rsid w:val="2D95177F"/>
    <w:rsid w:val="2DE64D58"/>
    <w:rsid w:val="2DE94C4D"/>
    <w:rsid w:val="2E0016CA"/>
    <w:rsid w:val="2FAF1B3B"/>
    <w:rsid w:val="2FFD9CE4"/>
    <w:rsid w:val="30C3CADD"/>
    <w:rsid w:val="3146FA25"/>
    <w:rsid w:val="325283B4"/>
    <w:rsid w:val="327536CB"/>
    <w:rsid w:val="32CDAE44"/>
    <w:rsid w:val="32F1A878"/>
    <w:rsid w:val="3364CBD9"/>
    <w:rsid w:val="34FF6D4A"/>
    <w:rsid w:val="35845CAC"/>
    <w:rsid w:val="365F6237"/>
    <w:rsid w:val="36C0B349"/>
    <w:rsid w:val="374AA127"/>
    <w:rsid w:val="38A83834"/>
    <w:rsid w:val="3924453A"/>
    <w:rsid w:val="3965CBCE"/>
    <w:rsid w:val="3994D7EA"/>
    <w:rsid w:val="39CAED93"/>
    <w:rsid w:val="3D364DC1"/>
    <w:rsid w:val="3E95468F"/>
    <w:rsid w:val="40842188"/>
    <w:rsid w:val="41F1C577"/>
    <w:rsid w:val="41FC7584"/>
    <w:rsid w:val="4212DA5F"/>
    <w:rsid w:val="430E2536"/>
    <w:rsid w:val="4395B534"/>
    <w:rsid w:val="44B44002"/>
    <w:rsid w:val="45133334"/>
    <w:rsid w:val="465DECD3"/>
    <w:rsid w:val="48504BEF"/>
    <w:rsid w:val="48C63DC4"/>
    <w:rsid w:val="493FF7AF"/>
    <w:rsid w:val="4A878F83"/>
    <w:rsid w:val="4A943484"/>
    <w:rsid w:val="4AC30555"/>
    <w:rsid w:val="4C0E500F"/>
    <w:rsid w:val="4C692021"/>
    <w:rsid w:val="4E30F1E5"/>
    <w:rsid w:val="4E47EF33"/>
    <w:rsid w:val="4E70265D"/>
    <w:rsid w:val="4EAB05B2"/>
    <w:rsid w:val="4F6A106E"/>
    <w:rsid w:val="5038C26A"/>
    <w:rsid w:val="50C9304D"/>
    <w:rsid w:val="50D48297"/>
    <w:rsid w:val="50DB7303"/>
    <w:rsid w:val="516C514D"/>
    <w:rsid w:val="52FBE7AA"/>
    <w:rsid w:val="53CB2879"/>
    <w:rsid w:val="55AD1DBE"/>
    <w:rsid w:val="573B2A47"/>
    <w:rsid w:val="5748BC49"/>
    <w:rsid w:val="588F6CAC"/>
    <w:rsid w:val="593D26B4"/>
    <w:rsid w:val="59A13AA2"/>
    <w:rsid w:val="5AB3E652"/>
    <w:rsid w:val="5AD59BBD"/>
    <w:rsid w:val="5B8AB7AA"/>
    <w:rsid w:val="5BD3DC7E"/>
    <w:rsid w:val="5F293045"/>
    <w:rsid w:val="5FA4DF8D"/>
    <w:rsid w:val="6026E0E0"/>
    <w:rsid w:val="602DD14C"/>
    <w:rsid w:val="6033D74B"/>
    <w:rsid w:val="608863C8"/>
    <w:rsid w:val="61121ED5"/>
    <w:rsid w:val="61A29878"/>
    <w:rsid w:val="6288DF3A"/>
    <w:rsid w:val="6496713B"/>
    <w:rsid w:val="64FE6ADA"/>
    <w:rsid w:val="65C807E0"/>
    <w:rsid w:val="6605A8C1"/>
    <w:rsid w:val="663E5CA1"/>
    <w:rsid w:val="66A039FE"/>
    <w:rsid w:val="66FA9AA4"/>
    <w:rsid w:val="67156035"/>
    <w:rsid w:val="677D2CDC"/>
    <w:rsid w:val="67AACCB3"/>
    <w:rsid w:val="68256059"/>
    <w:rsid w:val="682CB859"/>
    <w:rsid w:val="68520B8E"/>
    <w:rsid w:val="68A44BDD"/>
    <w:rsid w:val="68B425EE"/>
    <w:rsid w:val="698A929F"/>
    <w:rsid w:val="69EB4B3E"/>
    <w:rsid w:val="6A0312D5"/>
    <w:rsid w:val="6A0AFF60"/>
    <w:rsid w:val="6BA20237"/>
    <w:rsid w:val="6BB32DFB"/>
    <w:rsid w:val="6C01F9B5"/>
    <w:rsid w:val="6D65EAB1"/>
    <w:rsid w:val="6D7C825D"/>
    <w:rsid w:val="6DD1EAD5"/>
    <w:rsid w:val="6EFB621E"/>
    <w:rsid w:val="6F31ADEC"/>
    <w:rsid w:val="6F5EDD44"/>
    <w:rsid w:val="7108F41F"/>
    <w:rsid w:val="73CFCF60"/>
    <w:rsid w:val="74415F2A"/>
    <w:rsid w:val="7573F0F3"/>
    <w:rsid w:val="75898D7B"/>
    <w:rsid w:val="76C04E24"/>
    <w:rsid w:val="78582276"/>
    <w:rsid w:val="789A538A"/>
    <w:rsid w:val="792E3C6D"/>
    <w:rsid w:val="79778225"/>
    <w:rsid w:val="79B459B8"/>
    <w:rsid w:val="7A638A63"/>
    <w:rsid w:val="7B4A34D1"/>
    <w:rsid w:val="7B51BDB0"/>
    <w:rsid w:val="7C1DDEFB"/>
    <w:rsid w:val="7D4EDE28"/>
    <w:rsid w:val="7D6543FE"/>
    <w:rsid w:val="7DDE0857"/>
    <w:rsid w:val="7F02107E"/>
    <w:rsid w:val="7F424210"/>
    <w:rsid w:val="7FA62D0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5E903"/>
  <w15:chartTrackingRefBased/>
  <w15:docId w15:val="{BBCE7608-FEA6-4F35-8804-085E7457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596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5966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E47829"/>
    <w:pPr>
      <w:ind w:left="720"/>
      <w:contextualSpacing/>
    </w:pPr>
  </w:style>
  <w:style w:type="paragraph" w:styleId="NormaaliWWW">
    <w:name w:val="Normal (Web)"/>
    <w:basedOn w:val="Normaali"/>
    <w:uiPriority w:val="99"/>
    <w:unhideWhenUsed/>
    <w:rsid w:val="009A15A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EE1B3C"/>
    <w:rPr>
      <w:b/>
      <w:bCs/>
    </w:rPr>
  </w:style>
  <w:style w:type="character" w:styleId="Hyperlinkki">
    <w:name w:val="Hyperlink"/>
    <w:basedOn w:val="Kappaleenoletusfontti"/>
    <w:uiPriority w:val="99"/>
    <w:unhideWhenUsed/>
    <w:rsid w:val="00E2235F"/>
    <w:rPr>
      <w:color w:val="0563C1" w:themeColor="hyperlink"/>
      <w:u w:val="single"/>
    </w:rPr>
  </w:style>
  <w:style w:type="paragraph" w:styleId="Eivli">
    <w:name w:val="No Spacing"/>
    <w:uiPriority w:val="1"/>
    <w:qFormat/>
    <w:rsid w:val="00E2235F"/>
    <w:pPr>
      <w:spacing w:after="0" w:line="240" w:lineRule="auto"/>
    </w:pPr>
  </w:style>
  <w:style w:type="paragraph" w:styleId="Seliteteksti">
    <w:name w:val="Balloon Text"/>
    <w:basedOn w:val="Normaali"/>
    <w:link w:val="SelitetekstiChar"/>
    <w:uiPriority w:val="99"/>
    <w:semiHidden/>
    <w:unhideWhenUsed/>
    <w:rsid w:val="001F011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1F0112"/>
    <w:rPr>
      <w:rFonts w:ascii="Segoe UI" w:hAnsi="Segoe UI" w:cs="Segoe UI"/>
      <w:sz w:val="18"/>
      <w:szCs w:val="18"/>
    </w:rPr>
  </w:style>
  <w:style w:type="character" w:styleId="Paikkamerkkiteksti">
    <w:name w:val="Placeholder Text"/>
    <w:basedOn w:val="Kappaleenoletusfontti"/>
    <w:uiPriority w:val="99"/>
    <w:semiHidden/>
    <w:rsid w:val="00E84AA6"/>
    <w:rPr>
      <w:color w:val="808080"/>
    </w:rPr>
  </w:style>
  <w:style w:type="character" w:customStyle="1" w:styleId="Otsikko2Char">
    <w:name w:val="Otsikko 2 Char"/>
    <w:basedOn w:val="Kappaleenoletusfontti"/>
    <w:link w:val="Otsikko2"/>
    <w:uiPriority w:val="9"/>
    <w:rsid w:val="00596697"/>
    <w:rPr>
      <w:rFonts w:asciiTheme="majorHAnsi" w:eastAsiaTheme="majorEastAsia" w:hAnsiTheme="majorHAnsi" w:cstheme="majorBidi"/>
      <w:color w:val="2E74B5" w:themeColor="accent1" w:themeShade="BF"/>
      <w:sz w:val="26"/>
      <w:szCs w:val="26"/>
    </w:rPr>
  </w:style>
  <w:style w:type="character" w:customStyle="1" w:styleId="Otsikko1Char">
    <w:name w:val="Otsikko 1 Char"/>
    <w:basedOn w:val="Kappaleenoletusfontti"/>
    <w:link w:val="Otsikko1"/>
    <w:uiPriority w:val="9"/>
    <w:rsid w:val="00596697"/>
    <w:rPr>
      <w:rFonts w:asciiTheme="majorHAnsi" w:eastAsiaTheme="majorEastAsia" w:hAnsiTheme="majorHAnsi" w:cstheme="majorBidi"/>
      <w:color w:val="2E74B5" w:themeColor="accent1" w:themeShade="BF"/>
      <w:sz w:val="32"/>
      <w:szCs w:val="32"/>
    </w:rPr>
  </w:style>
  <w:style w:type="table" w:styleId="TaulukkoRuudukko">
    <w:name w:val="Table Grid"/>
    <w:basedOn w:val="Normaalitaulukko"/>
    <w:uiPriority w:val="59"/>
    <w:rsid w:val="00596697"/>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korostus4">
    <w:name w:val="Grid Table 4 Accent 4"/>
    <w:basedOn w:val="Normaalitaulukko"/>
    <w:uiPriority w:val="49"/>
    <w:rsid w:val="00D478B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Ratkaisematonmaininta">
    <w:name w:val="Unresolved Mention"/>
    <w:basedOn w:val="Kappaleenoletusfontti"/>
    <w:uiPriority w:val="99"/>
    <w:semiHidden/>
    <w:unhideWhenUsed/>
    <w:rsid w:val="007E53C6"/>
    <w:rPr>
      <w:color w:val="605E5C"/>
      <w:shd w:val="clear" w:color="auto" w:fill="E1DFDD"/>
    </w:rPr>
  </w:style>
  <w:style w:type="table" w:styleId="Ruudukkotaulukko4-korostus2">
    <w:name w:val="Grid Table 4 Accent 2"/>
    <w:basedOn w:val="Normaalitaulukko"/>
    <w:uiPriority w:val="49"/>
    <w:rsid w:val="000B35FF"/>
    <w:pPr>
      <w:spacing w:after="0" w:line="240" w:lineRule="auto"/>
    </w:pPr>
    <w:tblPr>
      <w:tblStyleRowBandSize w:val="1"/>
      <w:tblStyleColBandSize w:val="1"/>
      <w:tblBorders>
        <w:top w:val="single" w:sz="4" w:space="0" w:color="F19487"/>
        <w:left w:val="single" w:sz="4" w:space="0" w:color="F19487"/>
        <w:bottom w:val="single" w:sz="4" w:space="0" w:color="F19487"/>
        <w:right w:val="single" w:sz="4" w:space="0" w:color="F19487"/>
        <w:insideH w:val="single" w:sz="4" w:space="0" w:color="F19487"/>
        <w:insideV w:val="single" w:sz="4" w:space="0" w:color="F19487"/>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2674">
      <w:bodyDiv w:val="1"/>
      <w:marLeft w:val="0"/>
      <w:marRight w:val="0"/>
      <w:marTop w:val="0"/>
      <w:marBottom w:val="0"/>
      <w:divBdr>
        <w:top w:val="none" w:sz="0" w:space="0" w:color="auto"/>
        <w:left w:val="none" w:sz="0" w:space="0" w:color="auto"/>
        <w:bottom w:val="none" w:sz="0" w:space="0" w:color="auto"/>
        <w:right w:val="none" w:sz="0" w:space="0" w:color="auto"/>
      </w:divBdr>
      <w:divsChild>
        <w:div w:id="8266544">
          <w:marLeft w:val="0"/>
          <w:marRight w:val="0"/>
          <w:marTop w:val="150"/>
          <w:marBottom w:val="0"/>
          <w:divBdr>
            <w:top w:val="none" w:sz="0" w:space="0" w:color="auto"/>
            <w:left w:val="none" w:sz="0" w:space="0" w:color="auto"/>
            <w:bottom w:val="none" w:sz="0" w:space="0" w:color="auto"/>
            <w:right w:val="none" w:sz="0" w:space="0" w:color="auto"/>
          </w:divBdr>
          <w:divsChild>
            <w:div w:id="11351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43166">
      <w:bodyDiv w:val="1"/>
      <w:marLeft w:val="0"/>
      <w:marRight w:val="0"/>
      <w:marTop w:val="0"/>
      <w:marBottom w:val="0"/>
      <w:divBdr>
        <w:top w:val="none" w:sz="0" w:space="0" w:color="auto"/>
        <w:left w:val="none" w:sz="0" w:space="0" w:color="auto"/>
        <w:bottom w:val="none" w:sz="0" w:space="0" w:color="auto"/>
        <w:right w:val="none" w:sz="0" w:space="0" w:color="auto"/>
      </w:divBdr>
      <w:divsChild>
        <w:div w:id="1867254635">
          <w:marLeft w:val="0"/>
          <w:marRight w:val="0"/>
          <w:marTop w:val="150"/>
          <w:marBottom w:val="0"/>
          <w:divBdr>
            <w:top w:val="none" w:sz="0" w:space="0" w:color="auto"/>
            <w:left w:val="none" w:sz="0" w:space="0" w:color="auto"/>
            <w:bottom w:val="none" w:sz="0" w:space="0" w:color="auto"/>
            <w:right w:val="none" w:sz="0" w:space="0" w:color="auto"/>
          </w:divBdr>
          <w:divsChild>
            <w:div w:id="8835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78272">
      <w:bodyDiv w:val="1"/>
      <w:marLeft w:val="0"/>
      <w:marRight w:val="0"/>
      <w:marTop w:val="0"/>
      <w:marBottom w:val="0"/>
      <w:divBdr>
        <w:top w:val="none" w:sz="0" w:space="0" w:color="auto"/>
        <w:left w:val="none" w:sz="0" w:space="0" w:color="auto"/>
        <w:bottom w:val="none" w:sz="0" w:space="0" w:color="auto"/>
        <w:right w:val="none" w:sz="0" w:space="0" w:color="auto"/>
      </w:divBdr>
    </w:div>
    <w:div w:id="797459140">
      <w:bodyDiv w:val="1"/>
      <w:marLeft w:val="0"/>
      <w:marRight w:val="0"/>
      <w:marTop w:val="0"/>
      <w:marBottom w:val="0"/>
      <w:divBdr>
        <w:top w:val="none" w:sz="0" w:space="0" w:color="auto"/>
        <w:left w:val="none" w:sz="0" w:space="0" w:color="auto"/>
        <w:bottom w:val="none" w:sz="0" w:space="0" w:color="auto"/>
        <w:right w:val="none" w:sz="0" w:space="0" w:color="auto"/>
      </w:divBdr>
    </w:div>
    <w:div w:id="1022903901">
      <w:bodyDiv w:val="1"/>
      <w:marLeft w:val="0"/>
      <w:marRight w:val="0"/>
      <w:marTop w:val="0"/>
      <w:marBottom w:val="0"/>
      <w:divBdr>
        <w:top w:val="none" w:sz="0" w:space="0" w:color="auto"/>
        <w:left w:val="none" w:sz="0" w:space="0" w:color="auto"/>
        <w:bottom w:val="none" w:sz="0" w:space="0" w:color="auto"/>
        <w:right w:val="none" w:sz="0" w:space="0" w:color="auto"/>
      </w:divBdr>
    </w:div>
    <w:div w:id="113888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310</Words>
  <Characters>2514</Characters>
  <Application>Microsoft Office Word</Application>
  <DocSecurity>0</DocSecurity>
  <Lines>20</Lines>
  <Paragraphs>5</Paragraphs>
  <ScaleCrop>false</ScaleCrop>
  <Company>Seutu</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NIemenmaa Terhi</dc:creator>
  <cp:keywords/>
  <dc:description/>
  <cp:lastModifiedBy>Moilanen Outi</cp:lastModifiedBy>
  <cp:revision>60</cp:revision>
  <cp:lastPrinted>2024-06-17T09:56:00Z</cp:lastPrinted>
  <dcterms:created xsi:type="dcterms:W3CDTF">2023-09-18T12:04:00Z</dcterms:created>
  <dcterms:modified xsi:type="dcterms:W3CDTF">2024-06-17T10:01:00Z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